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BA" w:rsidRDefault="006866BA" w:rsidP="001746A6">
      <w:pPr>
        <w:adjustRightInd w:val="0"/>
        <w:snapToGrid w:val="0"/>
        <w:spacing w:line="280" w:lineRule="exact"/>
        <w:rPr>
          <w:rFonts w:ascii="楷体_GB2312" w:eastAsia="楷体_GB2312" w:hint="eastAsia"/>
          <w:sz w:val="18"/>
          <w:szCs w:val="18"/>
        </w:rPr>
      </w:pPr>
    </w:p>
    <w:tbl>
      <w:tblPr>
        <w:tblW w:w="1008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6"/>
        <w:gridCol w:w="395"/>
        <w:gridCol w:w="1225"/>
        <w:gridCol w:w="305"/>
        <w:gridCol w:w="270"/>
        <w:gridCol w:w="1945"/>
        <w:gridCol w:w="215"/>
        <w:gridCol w:w="4141"/>
      </w:tblGrid>
      <w:tr w:rsidR="002800AF" w:rsidTr="00EB1A81">
        <w:tblPrEx>
          <w:tblCellMar>
            <w:top w:w="0" w:type="dxa"/>
            <w:bottom w:w="0" w:type="dxa"/>
          </w:tblCellMar>
        </w:tblPrEx>
        <w:trPr>
          <w:trHeight w:val="856"/>
          <w:jc w:val="center"/>
        </w:trPr>
        <w:tc>
          <w:tcPr>
            <w:tcW w:w="10082" w:type="dxa"/>
            <w:gridSpan w:val="8"/>
            <w:shd w:val="clear" w:color="auto" w:fill="D9D9D9"/>
            <w:vAlign w:val="center"/>
          </w:tcPr>
          <w:p w:rsidR="002800AF" w:rsidRPr="00537376" w:rsidRDefault="002800AF" w:rsidP="00537376">
            <w:pPr>
              <w:adjustRightInd w:val="0"/>
              <w:snapToGrid w:val="0"/>
              <w:jc w:val="center"/>
              <w:rPr>
                <w:rFonts w:ascii="黑体" w:eastAsia="黑体" w:hAnsi="华文楷体" w:hint="eastAsia"/>
                <w:b/>
                <w:bCs/>
                <w:sz w:val="30"/>
                <w:szCs w:val="30"/>
              </w:rPr>
            </w:pPr>
            <w:r w:rsidRPr="00537376">
              <w:rPr>
                <w:rFonts w:ascii="黑体" w:eastAsia="黑体" w:hAnsi="宋体" w:cs="PMingLiU" w:hint="eastAsia"/>
                <w:b/>
                <w:bCs/>
                <w:kern w:val="0"/>
                <w:sz w:val="30"/>
                <w:szCs w:val="30"/>
              </w:rPr>
              <w:t>参加</w:t>
            </w:r>
            <w:r w:rsidR="004E72D1" w:rsidRPr="00537376">
              <w:rPr>
                <w:rFonts w:ascii="黑体" w:eastAsia="黑体" w:hAnsi="宋体" w:cs="PMingLiU" w:hint="eastAsia"/>
                <w:b/>
                <w:bCs/>
                <w:kern w:val="0"/>
                <w:sz w:val="30"/>
                <w:szCs w:val="30"/>
              </w:rPr>
              <w:t xml:space="preserve"> 201</w:t>
            </w:r>
            <w:r w:rsidR="005D4E8D">
              <w:rPr>
                <w:rFonts w:ascii="黑体" w:eastAsia="黑体" w:hAnsi="宋体" w:cs="PMingLiU" w:hint="eastAsia"/>
                <w:b/>
                <w:bCs/>
                <w:kern w:val="0"/>
                <w:sz w:val="30"/>
                <w:szCs w:val="30"/>
              </w:rPr>
              <w:t>6</w:t>
            </w:r>
            <w:r w:rsidR="00537376" w:rsidRPr="00537376">
              <w:rPr>
                <w:rFonts w:ascii="黑体" w:eastAsia="黑体" w:hAnsi="华文楷体" w:hint="eastAsia"/>
                <w:b/>
                <w:bCs/>
                <w:sz w:val="30"/>
                <w:szCs w:val="30"/>
              </w:rPr>
              <w:t>中日电子电路秋季大会暨</w:t>
            </w:r>
            <w:r w:rsidRPr="00537376">
              <w:rPr>
                <w:rFonts w:ascii="黑体" w:eastAsia="黑体" w:hAnsi="宋体" w:cs="PMingLiU" w:hint="eastAsia"/>
                <w:b/>
                <w:bCs/>
                <w:kern w:val="0"/>
                <w:sz w:val="30"/>
                <w:szCs w:val="30"/>
              </w:rPr>
              <w:t>秋季国际PCB技术/信息论坛</w:t>
            </w:r>
            <w:r w:rsidR="001E430D" w:rsidRPr="00537376">
              <w:rPr>
                <w:rFonts w:ascii="黑体" w:eastAsia="黑体" w:hAnsi="宋体" w:cs="PMingLiU" w:hint="eastAsia"/>
                <w:b/>
                <w:bCs/>
                <w:kern w:val="0"/>
                <w:sz w:val="30"/>
                <w:szCs w:val="30"/>
              </w:rPr>
              <w:t>报名</w:t>
            </w:r>
            <w:r w:rsidRPr="00537376">
              <w:rPr>
                <w:rFonts w:ascii="黑体" w:eastAsia="黑体" w:hAnsi="宋体" w:cs="PMingLiU" w:hint="eastAsia"/>
                <w:b/>
                <w:bCs/>
                <w:kern w:val="0"/>
                <w:sz w:val="30"/>
                <w:szCs w:val="30"/>
              </w:rPr>
              <w:t>表</w:t>
            </w:r>
          </w:p>
          <w:p w:rsidR="00392466" w:rsidRDefault="00392466" w:rsidP="00392466">
            <w:pPr>
              <w:spacing w:line="460" w:lineRule="exact"/>
              <w:jc w:val="right"/>
              <w:rPr>
                <w:rFonts w:ascii="黑体" w:eastAsia="黑体" w:hAnsi="宋体" w:cs="PMingLiU" w:hint="eastAsia"/>
                <w:b/>
                <w:bCs/>
                <w:kern w:val="0"/>
                <w:sz w:val="44"/>
                <w:szCs w:val="44"/>
              </w:rPr>
            </w:pPr>
            <w:r w:rsidRPr="007A782D">
              <w:rPr>
                <w:rFonts w:ascii="楷体_GB2312" w:eastAsia="楷体_GB2312" w:hAnsi="Garamond" w:cs="Arial"/>
                <w:sz w:val="24"/>
              </w:rPr>
              <w:t>(</w:t>
            </w:r>
            <w:r w:rsidRPr="007A782D">
              <w:rPr>
                <w:rFonts w:ascii="楷体_GB2312" w:eastAsia="楷体_GB2312" w:hAnsi="Garamond" w:cs="Arial" w:hint="eastAsia"/>
                <w:sz w:val="24"/>
              </w:rPr>
              <w:t>报名表复印有效</w:t>
            </w:r>
            <w:r>
              <w:rPr>
                <w:rFonts w:ascii="楷体_GB2312" w:eastAsia="楷体_GB2312" w:hAnsi="Garamond" w:cs="Arial" w:hint="eastAsia"/>
                <w:sz w:val="24"/>
              </w:rPr>
              <w:t>)</w:t>
            </w:r>
          </w:p>
        </w:tc>
      </w:tr>
      <w:tr w:rsidR="002800AF" w:rsidTr="008F4E2C">
        <w:tblPrEx>
          <w:tblCellMar>
            <w:top w:w="0" w:type="dxa"/>
            <w:bottom w:w="0" w:type="dxa"/>
          </w:tblCellMar>
        </w:tblPrEx>
        <w:trPr>
          <w:trHeight w:val="625"/>
          <w:jc w:val="center"/>
        </w:trPr>
        <w:tc>
          <w:tcPr>
            <w:tcW w:w="10082" w:type="dxa"/>
            <w:gridSpan w:val="8"/>
            <w:vAlign w:val="center"/>
          </w:tcPr>
          <w:p w:rsidR="002800AF" w:rsidRPr="00994593" w:rsidRDefault="002800AF" w:rsidP="008356E0">
            <w:pPr>
              <w:spacing w:line="460" w:lineRule="exact"/>
              <w:jc w:val="center"/>
              <w:rPr>
                <w:rFonts w:ascii="黑体" w:eastAsia="黑体" w:hAnsi="宋体" w:cs="PMingLiU" w:hint="eastAsia"/>
                <w:b/>
                <w:bCs/>
                <w:kern w:val="0"/>
                <w:sz w:val="24"/>
              </w:rPr>
            </w:pPr>
            <w:r w:rsidRPr="008356E0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>时间：</w:t>
            </w:r>
            <w:r w:rsidR="004E72D1" w:rsidRPr="00392466">
              <w:rPr>
                <w:rStyle w:val="SimSun"/>
                <w:rFonts w:ascii="黑体" w:eastAsia="黑体"/>
                <w:sz w:val="24"/>
                <w:szCs w:val="24"/>
              </w:rPr>
              <w:t>20</w:t>
            </w:r>
            <w:r w:rsidR="004E72D1" w:rsidRPr="00392466">
              <w:rPr>
                <w:rStyle w:val="SimSun"/>
                <w:rFonts w:ascii="黑体" w:eastAsia="黑体" w:hint="eastAsia"/>
                <w:sz w:val="24"/>
                <w:szCs w:val="24"/>
              </w:rPr>
              <w:t>1</w:t>
            </w:r>
            <w:r w:rsidR="005D4E8D">
              <w:rPr>
                <w:rStyle w:val="SimSun"/>
                <w:rFonts w:ascii="黑体" w:eastAsia="黑体" w:hint="eastAsia"/>
                <w:sz w:val="24"/>
                <w:szCs w:val="24"/>
              </w:rPr>
              <w:t>6</w:t>
            </w:r>
            <w:r w:rsidR="008356E0" w:rsidRPr="00392466">
              <w:rPr>
                <w:rStyle w:val="SimSun"/>
                <w:rFonts w:ascii="黑体" w:eastAsia="黑体" w:hint="eastAsia"/>
                <w:sz w:val="24"/>
                <w:szCs w:val="24"/>
              </w:rPr>
              <w:t>.</w:t>
            </w:r>
            <w:r w:rsidRPr="00392466">
              <w:rPr>
                <w:rStyle w:val="SimSun"/>
                <w:rFonts w:ascii="黑体" w:eastAsia="黑体" w:hint="eastAsia"/>
                <w:sz w:val="24"/>
                <w:szCs w:val="24"/>
              </w:rPr>
              <w:t>1</w:t>
            </w:r>
            <w:r w:rsidR="00337CBE" w:rsidRPr="00392466">
              <w:rPr>
                <w:rStyle w:val="SimSun"/>
                <w:rFonts w:ascii="黑体" w:eastAsia="黑体" w:hint="eastAsia"/>
                <w:sz w:val="24"/>
                <w:szCs w:val="24"/>
              </w:rPr>
              <w:t>1</w:t>
            </w:r>
            <w:r w:rsidR="008356E0" w:rsidRPr="00392466">
              <w:rPr>
                <w:rStyle w:val="SimSun"/>
                <w:rFonts w:ascii="黑体" w:eastAsia="黑体" w:hint="eastAsia"/>
                <w:sz w:val="24"/>
                <w:szCs w:val="24"/>
              </w:rPr>
              <w:t>.</w:t>
            </w:r>
            <w:r w:rsidR="005D4E8D">
              <w:rPr>
                <w:rStyle w:val="SimSun"/>
                <w:rFonts w:ascii="黑体" w:eastAsia="黑体" w:hint="eastAsia"/>
                <w:sz w:val="24"/>
                <w:szCs w:val="24"/>
              </w:rPr>
              <w:t>2</w:t>
            </w:r>
            <w:r w:rsidR="008356E0" w:rsidRPr="00392466">
              <w:rPr>
                <w:rStyle w:val="SimSun"/>
                <w:rFonts w:ascii="黑体" w:eastAsia="黑体" w:hint="eastAsia"/>
                <w:sz w:val="24"/>
                <w:szCs w:val="24"/>
              </w:rPr>
              <w:t>—</w:t>
            </w:r>
            <w:r w:rsidR="005D4E8D">
              <w:rPr>
                <w:rStyle w:val="SimSun"/>
                <w:rFonts w:ascii="黑体" w:eastAsia="黑体" w:hint="eastAsia"/>
                <w:sz w:val="24"/>
                <w:szCs w:val="24"/>
              </w:rPr>
              <w:t>3</w:t>
            </w:r>
            <w:r w:rsidRPr="00392466">
              <w:rPr>
                <w:rStyle w:val="SimSun"/>
                <w:rFonts w:ascii="黑体" w:eastAsia="黑体" w:hint="eastAsia"/>
                <w:sz w:val="24"/>
                <w:szCs w:val="24"/>
              </w:rPr>
              <w:t xml:space="preserve"> </w:t>
            </w:r>
            <w:r w:rsidR="00994593" w:rsidRPr="00392466">
              <w:rPr>
                <w:rStyle w:val="SimSun"/>
                <w:rFonts w:ascii="黑体" w:eastAsia="黑体" w:hint="eastAsia"/>
                <w:sz w:val="24"/>
                <w:szCs w:val="24"/>
              </w:rPr>
              <w:t xml:space="preserve"> </w:t>
            </w:r>
            <w:r w:rsidR="00994593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 xml:space="preserve">        </w:t>
            </w:r>
            <w:r w:rsidR="00AD1C99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 xml:space="preserve">                       </w:t>
            </w:r>
            <w:r w:rsidR="00994593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 xml:space="preserve">     </w:t>
            </w:r>
            <w:r w:rsidRPr="008356E0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 xml:space="preserve"> 地点：</w:t>
            </w:r>
            <w:r w:rsidR="00994593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>东莞会展国际大酒店</w:t>
            </w:r>
          </w:p>
        </w:tc>
      </w:tr>
      <w:tr w:rsidR="008356E0" w:rsidTr="00D83C71">
        <w:tblPrEx>
          <w:tblCellMar>
            <w:top w:w="0" w:type="dxa"/>
            <w:bottom w:w="0" w:type="dxa"/>
          </w:tblCellMar>
        </w:tblPrEx>
        <w:trPr>
          <w:trHeight w:val="634"/>
          <w:jc w:val="center"/>
        </w:trPr>
        <w:tc>
          <w:tcPr>
            <w:tcW w:w="1586" w:type="dxa"/>
            <w:vAlign w:val="center"/>
          </w:tcPr>
          <w:p w:rsidR="008356E0" w:rsidRPr="008356E0" w:rsidRDefault="008356E0" w:rsidP="005B6811">
            <w:pPr>
              <w:spacing w:beforeLines="50" w:line="400" w:lineRule="exact"/>
              <w:jc w:val="center"/>
              <w:rPr>
                <w:rStyle w:val="SimSun"/>
                <w:rFonts w:ascii="黑体" w:eastAsia="黑体" w:hint="eastAsia"/>
                <w:b w:val="0"/>
                <w:sz w:val="28"/>
                <w:szCs w:val="28"/>
              </w:rPr>
            </w:pPr>
            <w:r w:rsidRPr="008356E0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>公司全</w:t>
            </w:r>
            <w:r w:rsidR="00F01244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>称</w:t>
            </w:r>
          </w:p>
        </w:tc>
        <w:tc>
          <w:tcPr>
            <w:tcW w:w="8496" w:type="dxa"/>
            <w:gridSpan w:val="7"/>
          </w:tcPr>
          <w:p w:rsidR="008356E0" w:rsidRPr="00D813DE" w:rsidRDefault="008356E0" w:rsidP="008356E0">
            <w:pPr>
              <w:spacing w:beforeLines="50" w:line="400" w:lineRule="exact"/>
              <w:rPr>
                <w:rStyle w:val="SimSun"/>
                <w:rFonts w:ascii="黑体" w:eastAsia="黑体" w:hint="eastAsia"/>
                <w:b w:val="0"/>
                <w:sz w:val="28"/>
                <w:szCs w:val="28"/>
              </w:rPr>
            </w:pPr>
          </w:p>
        </w:tc>
      </w:tr>
      <w:tr w:rsidR="008356E0" w:rsidTr="000822CC">
        <w:tblPrEx>
          <w:tblCellMar>
            <w:top w:w="0" w:type="dxa"/>
            <w:bottom w:w="0" w:type="dxa"/>
          </w:tblCellMar>
        </w:tblPrEx>
        <w:trPr>
          <w:trHeight w:val="304"/>
          <w:jc w:val="center"/>
        </w:trPr>
        <w:tc>
          <w:tcPr>
            <w:tcW w:w="3511" w:type="dxa"/>
            <w:gridSpan w:val="4"/>
            <w:vAlign w:val="center"/>
          </w:tcPr>
          <w:p w:rsidR="008356E0" w:rsidRPr="008356E0" w:rsidRDefault="008356E0" w:rsidP="0017227C">
            <w:pPr>
              <w:spacing w:beforeLines="50" w:line="400" w:lineRule="exact"/>
              <w:rPr>
                <w:rFonts w:ascii="宋体" w:hAnsi="宋体" w:hint="eastAsia"/>
                <w:b/>
                <w:sz w:val="22"/>
                <w:szCs w:val="22"/>
              </w:rPr>
            </w:pPr>
            <w:r w:rsidRPr="008356E0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>是否</w:t>
            </w:r>
            <w:r w:rsidR="00DF1B1D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>是</w:t>
            </w:r>
            <w:r w:rsidR="00DF1B1D" w:rsidRPr="000822CC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>CPCA</w:t>
            </w:r>
            <w:r w:rsidR="00307927" w:rsidRPr="000822CC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>/</w:t>
            </w:r>
            <w:r w:rsidR="000822CC" w:rsidRPr="000822CC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>JPCA</w:t>
            </w:r>
            <w:r w:rsidRPr="000822CC"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>会员</w:t>
            </w:r>
          </w:p>
        </w:tc>
        <w:tc>
          <w:tcPr>
            <w:tcW w:w="6571" w:type="dxa"/>
            <w:gridSpan w:val="4"/>
            <w:vAlign w:val="center"/>
          </w:tcPr>
          <w:p w:rsidR="008356E0" w:rsidRDefault="008356E0" w:rsidP="0017227C">
            <w:pPr>
              <w:tabs>
                <w:tab w:val="left" w:pos="1440"/>
                <w:tab w:val="left" w:pos="1800"/>
                <w:tab w:val="left" w:pos="1980"/>
                <w:tab w:val="left" w:pos="2340"/>
              </w:tabs>
              <w:ind w:left="12"/>
              <w:rPr>
                <w:rFonts w:ascii="宋体" w:hAnsi="宋体" w:hint="eastAsia"/>
                <w:sz w:val="22"/>
                <w:szCs w:val="22"/>
              </w:rPr>
            </w:pPr>
            <w:r w:rsidRPr="002800AF">
              <w:rPr>
                <w:rFonts w:ascii="宋体" w:hAnsi="宋体" w:hint="eastAsia"/>
                <w:sz w:val="22"/>
                <w:szCs w:val="22"/>
              </w:rPr>
              <w:t xml:space="preserve">□是  </w:t>
            </w:r>
            <w:r w:rsidR="0017227C">
              <w:rPr>
                <w:rFonts w:ascii="宋体" w:hAnsi="宋体" w:hint="eastAsia"/>
                <w:sz w:val="22"/>
                <w:szCs w:val="22"/>
              </w:rPr>
              <w:t xml:space="preserve">  </w:t>
            </w:r>
            <w:r w:rsidRPr="002800AF">
              <w:rPr>
                <w:rFonts w:ascii="宋体" w:hAnsi="宋体" w:hint="eastAsia"/>
                <w:sz w:val="22"/>
                <w:szCs w:val="22"/>
              </w:rPr>
              <w:t xml:space="preserve">□否  </w:t>
            </w:r>
          </w:p>
        </w:tc>
      </w:tr>
      <w:tr w:rsidR="00653471" w:rsidTr="000822CC">
        <w:tblPrEx>
          <w:tblCellMar>
            <w:top w:w="0" w:type="dxa"/>
            <w:bottom w:w="0" w:type="dxa"/>
          </w:tblCellMar>
        </w:tblPrEx>
        <w:trPr>
          <w:trHeight w:val="304"/>
          <w:jc w:val="center"/>
        </w:trPr>
        <w:tc>
          <w:tcPr>
            <w:tcW w:w="3511" w:type="dxa"/>
            <w:gridSpan w:val="4"/>
            <w:vAlign w:val="center"/>
          </w:tcPr>
          <w:p w:rsidR="00653471" w:rsidRPr="008356E0" w:rsidRDefault="00653471" w:rsidP="0017227C">
            <w:pPr>
              <w:spacing w:beforeLines="50" w:line="400" w:lineRule="exact"/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</w:pPr>
            <w:r>
              <w:rPr>
                <w:rStyle w:val="SimSun"/>
                <w:rFonts w:ascii="黑体" w:eastAsia="黑体" w:hint="eastAsia"/>
                <w:b w:val="0"/>
                <w:sz w:val="24"/>
                <w:szCs w:val="24"/>
              </w:rPr>
              <w:t>会员编号</w:t>
            </w:r>
          </w:p>
        </w:tc>
        <w:tc>
          <w:tcPr>
            <w:tcW w:w="6571" w:type="dxa"/>
            <w:gridSpan w:val="4"/>
            <w:vAlign w:val="center"/>
          </w:tcPr>
          <w:p w:rsidR="00653471" w:rsidRPr="002800AF" w:rsidRDefault="00653471" w:rsidP="0017227C">
            <w:pPr>
              <w:tabs>
                <w:tab w:val="left" w:pos="1440"/>
                <w:tab w:val="left" w:pos="1800"/>
                <w:tab w:val="left" w:pos="1980"/>
                <w:tab w:val="left" w:pos="2340"/>
              </w:tabs>
              <w:ind w:left="12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AD1C99" w:rsidTr="00AD1C9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981" w:type="dxa"/>
            <w:gridSpan w:val="2"/>
            <w:vAlign w:val="center"/>
          </w:tcPr>
          <w:p w:rsidR="00AD1C99" w:rsidRPr="00214A9E" w:rsidRDefault="00AD1C99" w:rsidP="00214A9E">
            <w:pPr>
              <w:jc w:val="center"/>
              <w:rPr>
                <w:rStyle w:val="SimSun"/>
                <w:rFonts w:eastAsia="黑体" w:hint="eastAsia"/>
                <w:sz w:val="24"/>
                <w:szCs w:val="24"/>
              </w:rPr>
            </w:pPr>
            <w:r w:rsidRPr="00214A9E">
              <w:rPr>
                <w:rStyle w:val="SimSun"/>
                <w:rFonts w:eastAsia="黑体" w:hint="eastAsia"/>
                <w:sz w:val="24"/>
                <w:szCs w:val="24"/>
              </w:rPr>
              <w:t>姓名</w:t>
            </w:r>
          </w:p>
        </w:tc>
        <w:tc>
          <w:tcPr>
            <w:tcW w:w="1800" w:type="dxa"/>
            <w:gridSpan w:val="3"/>
            <w:vAlign w:val="center"/>
          </w:tcPr>
          <w:p w:rsidR="00AD1C99" w:rsidRPr="00214A9E" w:rsidRDefault="00AD1C99" w:rsidP="00214A9E">
            <w:pPr>
              <w:jc w:val="center"/>
              <w:rPr>
                <w:rStyle w:val="SimSun"/>
                <w:rFonts w:eastAsia="黑体" w:hint="eastAsia"/>
                <w:sz w:val="24"/>
                <w:szCs w:val="24"/>
              </w:rPr>
            </w:pPr>
            <w:r w:rsidRPr="00214A9E">
              <w:rPr>
                <w:rStyle w:val="SimSun"/>
                <w:rFonts w:eastAsia="黑体" w:hint="eastAsia"/>
                <w:sz w:val="24"/>
                <w:szCs w:val="24"/>
              </w:rPr>
              <w:t>部门职务</w:t>
            </w:r>
          </w:p>
        </w:tc>
        <w:tc>
          <w:tcPr>
            <w:tcW w:w="2160" w:type="dxa"/>
            <w:gridSpan w:val="2"/>
            <w:vAlign w:val="center"/>
          </w:tcPr>
          <w:p w:rsidR="00AD1C99" w:rsidRPr="00214A9E" w:rsidRDefault="00AD1C99" w:rsidP="00214A9E">
            <w:pPr>
              <w:jc w:val="center"/>
              <w:rPr>
                <w:rStyle w:val="SimSun"/>
                <w:rFonts w:eastAsia="黑体" w:hint="eastAsia"/>
                <w:sz w:val="24"/>
                <w:szCs w:val="24"/>
              </w:rPr>
            </w:pPr>
            <w:r w:rsidRPr="00214A9E">
              <w:rPr>
                <w:rStyle w:val="SimSun"/>
                <w:rFonts w:eastAsia="黑体" w:hint="eastAsia"/>
                <w:sz w:val="24"/>
                <w:szCs w:val="24"/>
              </w:rPr>
              <w:t>手机</w:t>
            </w:r>
          </w:p>
        </w:tc>
        <w:tc>
          <w:tcPr>
            <w:tcW w:w="4141" w:type="dxa"/>
            <w:vAlign w:val="center"/>
          </w:tcPr>
          <w:p w:rsidR="00AD1C99" w:rsidRPr="00214A9E" w:rsidRDefault="00AD1C99" w:rsidP="00214A9E">
            <w:pPr>
              <w:jc w:val="center"/>
              <w:rPr>
                <w:rStyle w:val="SimSun"/>
                <w:rFonts w:eastAsia="黑体"/>
                <w:sz w:val="24"/>
                <w:szCs w:val="24"/>
              </w:rPr>
            </w:pPr>
            <w:r w:rsidRPr="00214A9E">
              <w:rPr>
                <w:rStyle w:val="SimSun"/>
                <w:rFonts w:eastAsia="黑体"/>
                <w:sz w:val="24"/>
                <w:szCs w:val="24"/>
              </w:rPr>
              <w:t>E-mail</w:t>
            </w:r>
          </w:p>
        </w:tc>
      </w:tr>
      <w:tr w:rsidR="00AD1C99" w:rsidRPr="00214A9E" w:rsidTr="00AD1C99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1981" w:type="dxa"/>
            <w:gridSpan w:val="2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4141" w:type="dxa"/>
          </w:tcPr>
          <w:p w:rsidR="00AD1C99" w:rsidRPr="00214A9E" w:rsidRDefault="00AD1C99" w:rsidP="008F4E2C">
            <w:pPr>
              <w:adjustRightInd w:val="0"/>
              <w:snapToGrid w:val="0"/>
              <w:spacing w:beforeLines="50" w:line="360" w:lineRule="auto"/>
              <w:ind w:left="357"/>
              <w:rPr>
                <w:rStyle w:val="SimSun"/>
                <w:rFonts w:eastAsia="黑体" w:hint="eastAsia"/>
                <w:sz w:val="24"/>
                <w:szCs w:val="24"/>
              </w:rPr>
            </w:pPr>
          </w:p>
        </w:tc>
      </w:tr>
      <w:tr w:rsidR="00AD1C99" w:rsidRPr="00214A9E" w:rsidTr="00AD1C99">
        <w:tblPrEx>
          <w:tblCellMar>
            <w:top w:w="0" w:type="dxa"/>
            <w:bottom w:w="0" w:type="dxa"/>
          </w:tblCellMar>
        </w:tblPrEx>
        <w:trPr>
          <w:trHeight w:val="654"/>
          <w:jc w:val="center"/>
        </w:trPr>
        <w:tc>
          <w:tcPr>
            <w:tcW w:w="1981" w:type="dxa"/>
            <w:gridSpan w:val="2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4141" w:type="dxa"/>
          </w:tcPr>
          <w:p w:rsidR="00AD1C99" w:rsidRPr="00214A9E" w:rsidRDefault="00AD1C99" w:rsidP="008F4E2C">
            <w:pPr>
              <w:adjustRightInd w:val="0"/>
              <w:snapToGrid w:val="0"/>
              <w:spacing w:beforeLines="50" w:line="360" w:lineRule="auto"/>
              <w:ind w:left="357"/>
              <w:rPr>
                <w:rStyle w:val="SimSun"/>
                <w:rFonts w:eastAsia="黑体" w:hint="eastAsia"/>
                <w:sz w:val="24"/>
                <w:szCs w:val="24"/>
              </w:rPr>
            </w:pPr>
          </w:p>
        </w:tc>
      </w:tr>
      <w:tr w:rsidR="00AD1C99" w:rsidRPr="00214A9E" w:rsidTr="00AD1C99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1981" w:type="dxa"/>
            <w:gridSpan w:val="2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4141" w:type="dxa"/>
          </w:tcPr>
          <w:p w:rsidR="00AD1C99" w:rsidRPr="00214A9E" w:rsidRDefault="00AD1C99" w:rsidP="008F4E2C">
            <w:pPr>
              <w:adjustRightInd w:val="0"/>
              <w:snapToGrid w:val="0"/>
              <w:spacing w:beforeLines="50" w:line="360" w:lineRule="auto"/>
              <w:ind w:left="357"/>
              <w:rPr>
                <w:rStyle w:val="SimSun"/>
                <w:rFonts w:eastAsia="黑体" w:hint="eastAsia"/>
                <w:sz w:val="24"/>
                <w:szCs w:val="24"/>
              </w:rPr>
            </w:pPr>
          </w:p>
        </w:tc>
      </w:tr>
      <w:tr w:rsidR="00AD1C99" w:rsidRPr="00214A9E" w:rsidTr="00AD1C99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1981" w:type="dxa"/>
            <w:gridSpan w:val="2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4141" w:type="dxa"/>
          </w:tcPr>
          <w:p w:rsidR="00AD1C99" w:rsidRPr="00214A9E" w:rsidRDefault="00AD1C99" w:rsidP="008F4E2C">
            <w:pPr>
              <w:adjustRightInd w:val="0"/>
              <w:snapToGrid w:val="0"/>
              <w:spacing w:beforeLines="50" w:line="360" w:lineRule="auto"/>
              <w:ind w:left="357"/>
              <w:rPr>
                <w:rStyle w:val="SimSun"/>
                <w:rFonts w:eastAsia="黑体" w:hint="eastAsia"/>
                <w:sz w:val="24"/>
                <w:szCs w:val="24"/>
              </w:rPr>
            </w:pPr>
          </w:p>
        </w:tc>
      </w:tr>
      <w:tr w:rsidR="00AD1C99" w:rsidRPr="00214A9E" w:rsidTr="00AD1C99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1981" w:type="dxa"/>
            <w:gridSpan w:val="2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AD1C99" w:rsidRPr="007A782D" w:rsidRDefault="00AD1C99" w:rsidP="008F4E2C">
            <w:pPr>
              <w:adjustRightInd w:val="0"/>
              <w:snapToGrid w:val="0"/>
              <w:spacing w:beforeLines="50" w:line="360" w:lineRule="auto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</w:p>
        </w:tc>
        <w:tc>
          <w:tcPr>
            <w:tcW w:w="4141" w:type="dxa"/>
          </w:tcPr>
          <w:p w:rsidR="00AD1C99" w:rsidRPr="00214A9E" w:rsidRDefault="00AD1C99" w:rsidP="008F4E2C">
            <w:pPr>
              <w:adjustRightInd w:val="0"/>
              <w:snapToGrid w:val="0"/>
              <w:spacing w:beforeLines="50" w:line="360" w:lineRule="auto"/>
              <w:ind w:left="357"/>
              <w:rPr>
                <w:rStyle w:val="SimSun"/>
                <w:rFonts w:eastAsia="黑体" w:hint="eastAsia"/>
                <w:sz w:val="24"/>
                <w:szCs w:val="24"/>
              </w:rPr>
            </w:pPr>
          </w:p>
        </w:tc>
      </w:tr>
      <w:tr w:rsidR="00BA5692" w:rsidTr="00EB1A81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0082" w:type="dxa"/>
            <w:gridSpan w:val="8"/>
            <w:vAlign w:val="center"/>
          </w:tcPr>
          <w:p w:rsidR="00AD1C99" w:rsidRPr="00214A9E" w:rsidRDefault="00BA5692" w:rsidP="005B6811">
            <w:pPr>
              <w:adjustRightInd w:val="0"/>
              <w:snapToGrid w:val="0"/>
              <w:spacing w:beforeLines="50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  <w:r w:rsidRPr="00A9505C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>听课费用合计</w:t>
            </w:r>
            <w:r w:rsidRPr="007A782D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>：</w:t>
            </w:r>
            <w:r w:rsidRPr="007A782D">
              <w:rPr>
                <w:rStyle w:val="SimSun"/>
                <w:rFonts w:eastAsia="黑体" w:hint="eastAsia"/>
                <w:b w:val="0"/>
                <w:sz w:val="24"/>
                <w:szCs w:val="24"/>
                <w:u w:val="single"/>
              </w:rPr>
              <w:t xml:space="preserve">                     </w:t>
            </w:r>
            <w:r w:rsidRPr="007A782D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>元</w:t>
            </w:r>
          </w:p>
        </w:tc>
      </w:tr>
      <w:tr w:rsidR="009613CC" w:rsidTr="009613CC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10082" w:type="dxa"/>
            <w:gridSpan w:val="8"/>
            <w:vAlign w:val="center"/>
          </w:tcPr>
          <w:p w:rsidR="009613CC" w:rsidRPr="00AD1C99" w:rsidRDefault="00FB314C" w:rsidP="005B6811">
            <w:pPr>
              <w:adjustRightInd w:val="0"/>
              <w:snapToGrid w:val="0"/>
              <w:spacing w:beforeLines="50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  <w:r w:rsidRPr="00FB314C">
              <w:rPr>
                <w:rFonts w:ascii="黑体" w:eastAsia="黑体" w:hint="eastAsia"/>
                <w:sz w:val="24"/>
              </w:rPr>
              <w:t>是否参加</w:t>
            </w:r>
            <w:r w:rsidR="005D4E8D">
              <w:rPr>
                <w:rFonts w:ascii="黑体" w:eastAsia="黑体" w:hint="eastAsia"/>
                <w:b/>
                <w:sz w:val="24"/>
              </w:rPr>
              <w:t>2</w:t>
            </w:r>
            <w:r w:rsidRPr="00FB314C">
              <w:rPr>
                <w:rFonts w:ascii="黑体" w:eastAsia="黑体" w:hint="eastAsia"/>
                <w:sz w:val="24"/>
              </w:rPr>
              <w:t>日下午参观广东正业科技股份有限公司</w:t>
            </w:r>
            <w:r w:rsidR="00486DB2">
              <w:rPr>
                <w:rFonts w:ascii="黑体" w:eastAsia="黑体" w:hint="eastAsia"/>
                <w:sz w:val="24"/>
              </w:rPr>
              <w:t>及招待晚餐</w:t>
            </w:r>
            <w:r w:rsidRPr="00FB314C">
              <w:rPr>
                <w:rFonts w:ascii="黑体" w:eastAsia="黑体" w:hint="eastAsia"/>
                <w:sz w:val="24"/>
              </w:rPr>
              <w:t>（名额限定前100</w:t>
            </w:r>
            <w:r w:rsidR="00486DB2">
              <w:rPr>
                <w:rFonts w:ascii="黑体" w:eastAsia="黑体" w:hint="eastAsia"/>
                <w:sz w:val="24"/>
              </w:rPr>
              <w:t>名</w:t>
            </w:r>
            <w:r w:rsidRPr="00FB314C">
              <w:rPr>
                <w:rFonts w:ascii="黑体" w:eastAsia="黑体" w:hint="eastAsia"/>
                <w:sz w:val="24"/>
              </w:rPr>
              <w:t>，请速报名！）</w:t>
            </w:r>
            <w:r w:rsidR="009613CC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 xml:space="preserve">      </w:t>
            </w:r>
            <w:r>
              <w:rPr>
                <w:rStyle w:val="SimSun"/>
                <w:rFonts w:eastAsia="黑体" w:hint="eastAsia"/>
                <w:b w:val="0"/>
                <w:sz w:val="24"/>
                <w:szCs w:val="24"/>
              </w:rPr>
              <w:t xml:space="preserve">    </w:t>
            </w:r>
            <w:r w:rsidR="009613CC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 xml:space="preserve"> </w:t>
            </w:r>
            <w:r w:rsidR="009613CC" w:rsidRPr="00AD1C99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>□是</w:t>
            </w:r>
            <w:r w:rsidR="009613CC" w:rsidRPr="00AD1C99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 xml:space="preserve">  </w:t>
            </w:r>
            <w:r w:rsidR="009613CC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 xml:space="preserve"> </w:t>
            </w:r>
            <w:r w:rsidR="009613CC" w:rsidRPr="00AD1C99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>□否</w:t>
            </w:r>
            <w:r w:rsidR="0077418C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 xml:space="preserve"> </w:t>
            </w:r>
          </w:p>
        </w:tc>
      </w:tr>
      <w:tr w:rsidR="00214A9E" w:rsidTr="000822CC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3206" w:type="dxa"/>
            <w:gridSpan w:val="3"/>
          </w:tcPr>
          <w:p w:rsidR="00214A9E" w:rsidRPr="007A782D" w:rsidRDefault="005B6811" w:rsidP="005B6811">
            <w:pPr>
              <w:adjustRightInd w:val="0"/>
              <w:snapToGrid w:val="0"/>
              <w:spacing w:beforeLines="50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  <w:r>
              <w:rPr>
                <w:rStyle w:val="SimSun"/>
                <w:rFonts w:eastAsia="黑体" w:hint="eastAsia"/>
                <w:b w:val="0"/>
                <w:sz w:val="24"/>
                <w:szCs w:val="24"/>
              </w:rPr>
              <w:t>公司</w:t>
            </w:r>
            <w:r w:rsidR="00214A9E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>联系人：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214A9E" w:rsidRPr="007A782D" w:rsidRDefault="00214A9E" w:rsidP="005B6811">
            <w:pPr>
              <w:adjustRightInd w:val="0"/>
              <w:snapToGrid w:val="0"/>
              <w:spacing w:beforeLines="50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  <w:r>
              <w:rPr>
                <w:rStyle w:val="SimSun"/>
                <w:rFonts w:eastAsia="黑体" w:hint="eastAsia"/>
                <w:b w:val="0"/>
                <w:sz w:val="24"/>
                <w:szCs w:val="24"/>
              </w:rPr>
              <w:t>电话：</w:t>
            </w:r>
          </w:p>
        </w:tc>
        <w:tc>
          <w:tcPr>
            <w:tcW w:w="4356" w:type="dxa"/>
            <w:gridSpan w:val="2"/>
            <w:shd w:val="clear" w:color="auto" w:fill="auto"/>
          </w:tcPr>
          <w:p w:rsidR="00214A9E" w:rsidRPr="007A782D" w:rsidRDefault="00214A9E" w:rsidP="005B6811">
            <w:pPr>
              <w:adjustRightInd w:val="0"/>
              <w:snapToGrid w:val="0"/>
              <w:spacing w:beforeLines="50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  <w:r w:rsidRPr="007A782D">
              <w:rPr>
                <w:b/>
                <w:sz w:val="24"/>
              </w:rPr>
              <w:t>E-mail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 w:rsidR="0085301D" w:rsidTr="0017227C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10082" w:type="dxa"/>
            <w:gridSpan w:val="8"/>
          </w:tcPr>
          <w:p w:rsidR="0085301D" w:rsidRPr="007A782D" w:rsidRDefault="0085301D" w:rsidP="005D4E8D">
            <w:pPr>
              <w:adjustRightInd w:val="0"/>
              <w:snapToGrid w:val="0"/>
              <w:spacing w:beforeLines="50"/>
              <w:rPr>
                <w:rStyle w:val="SimSun"/>
                <w:rFonts w:eastAsia="黑体" w:hint="eastAsia"/>
                <w:b w:val="0"/>
                <w:sz w:val="24"/>
                <w:szCs w:val="24"/>
              </w:rPr>
            </w:pPr>
            <w:r w:rsidRPr="007A782D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>报到时间：</w:t>
            </w:r>
            <w:r>
              <w:rPr>
                <w:rStyle w:val="SimSun"/>
                <w:rFonts w:eastAsia="黑体" w:hint="eastAsia"/>
                <w:b w:val="0"/>
                <w:sz w:val="24"/>
                <w:szCs w:val="24"/>
              </w:rPr>
              <w:t xml:space="preserve"> </w:t>
            </w:r>
            <w:r w:rsidR="005D4E8D" w:rsidRPr="007A782D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>□</w:t>
            </w:r>
            <w:r w:rsidR="005D4E8D" w:rsidRPr="007A782D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11"/>
                <w:attr w:name="Day" w:val="2"/>
                <w:attr w:name="IsLunarDate" w:val="False"/>
                <w:attr w:name="IsROCDate" w:val="False"/>
              </w:smartTagPr>
              <w:r w:rsidR="005D4E8D" w:rsidRPr="007A782D">
                <w:rPr>
                  <w:rStyle w:val="SimSun"/>
                  <w:rFonts w:eastAsia="黑体" w:hint="eastAsia"/>
                  <w:b w:val="0"/>
                  <w:sz w:val="24"/>
                  <w:szCs w:val="24"/>
                </w:rPr>
                <w:t>1</w:t>
              </w:r>
              <w:r w:rsidR="005D4E8D">
                <w:rPr>
                  <w:rStyle w:val="SimSun"/>
                  <w:rFonts w:eastAsia="黑体" w:hint="eastAsia"/>
                  <w:b w:val="0"/>
                  <w:sz w:val="24"/>
                  <w:szCs w:val="24"/>
                </w:rPr>
                <w:t>1</w:t>
              </w:r>
              <w:r w:rsidR="005D4E8D" w:rsidRPr="007A782D">
                <w:rPr>
                  <w:rStyle w:val="SimSun"/>
                  <w:rFonts w:eastAsia="黑体" w:hint="eastAsia"/>
                  <w:b w:val="0"/>
                  <w:sz w:val="24"/>
                  <w:szCs w:val="24"/>
                </w:rPr>
                <w:t>月</w:t>
              </w:r>
              <w:r w:rsidR="005D4E8D">
                <w:rPr>
                  <w:rStyle w:val="SimSun"/>
                  <w:rFonts w:eastAsia="黑体" w:hint="eastAsia"/>
                  <w:b w:val="0"/>
                  <w:sz w:val="24"/>
                  <w:szCs w:val="24"/>
                </w:rPr>
                <w:t>2</w:t>
              </w:r>
              <w:r w:rsidR="005D4E8D" w:rsidRPr="007A782D">
                <w:rPr>
                  <w:rStyle w:val="SimSun"/>
                  <w:rFonts w:eastAsia="黑体" w:hint="eastAsia"/>
                  <w:b w:val="0"/>
                  <w:sz w:val="24"/>
                  <w:szCs w:val="24"/>
                </w:rPr>
                <w:t>日</w:t>
              </w:r>
              <w:r w:rsidR="005D4E8D">
                <w:rPr>
                  <w:rStyle w:val="SimSun"/>
                  <w:rFonts w:eastAsia="黑体" w:hint="eastAsia"/>
                  <w:b w:val="0"/>
                  <w:sz w:val="24"/>
                  <w:szCs w:val="24"/>
                </w:rPr>
                <w:t>上</w:t>
              </w:r>
              <w:r w:rsidR="005D4E8D" w:rsidRPr="007A782D">
                <w:rPr>
                  <w:rStyle w:val="SimSun"/>
                  <w:rFonts w:eastAsia="黑体" w:hint="eastAsia"/>
                  <w:b w:val="0"/>
                  <w:sz w:val="24"/>
                  <w:szCs w:val="24"/>
                </w:rPr>
                <w:t>午</w:t>
              </w:r>
            </w:smartTag>
            <w:r w:rsidR="005D4E8D">
              <w:rPr>
                <w:rStyle w:val="SimSun"/>
                <w:rFonts w:eastAsia="黑体" w:hint="eastAsia"/>
                <w:b w:val="0"/>
                <w:sz w:val="24"/>
                <w:szCs w:val="24"/>
              </w:rPr>
              <w:t xml:space="preserve">   </w:t>
            </w:r>
          </w:p>
        </w:tc>
      </w:tr>
    </w:tbl>
    <w:p w:rsidR="00CF7522" w:rsidRDefault="00C21676" w:rsidP="0017227C">
      <w:pPr>
        <w:wordWrap w:val="0"/>
        <w:spacing w:line="440" w:lineRule="exact"/>
        <w:ind w:right="191"/>
        <w:rPr>
          <w:rFonts w:ascii="楷体_GB2312" w:eastAsia="楷体_GB2312" w:hint="eastAsia"/>
          <w:b/>
          <w:szCs w:val="21"/>
        </w:rPr>
      </w:pPr>
      <w:r>
        <w:rPr>
          <w:rFonts w:ascii="楷体_GB2312" w:eastAsia="楷体_GB2312" w:hint="eastAsia"/>
          <w:b/>
          <w:szCs w:val="21"/>
        </w:rPr>
        <w:t xml:space="preserve">★ </w:t>
      </w:r>
      <w:r w:rsidR="005B6811" w:rsidRPr="005B6811">
        <w:rPr>
          <w:rFonts w:ascii="楷体_GB2312" w:eastAsia="楷体_GB2312" w:hint="eastAsia"/>
          <w:b/>
          <w:szCs w:val="21"/>
        </w:rPr>
        <w:t>如欲享受优惠价格</w:t>
      </w:r>
      <w:r w:rsidR="008E2C24" w:rsidRPr="005B6811">
        <w:rPr>
          <w:rFonts w:ascii="楷体_GB2312" w:eastAsia="楷体_GB2312" w:hint="eastAsia"/>
          <w:b/>
          <w:szCs w:val="21"/>
        </w:rPr>
        <w:t>请填妥此</w:t>
      </w:r>
      <w:r w:rsidR="007A782D" w:rsidRPr="005B6811">
        <w:rPr>
          <w:rFonts w:ascii="楷体_GB2312" w:eastAsia="楷体_GB2312" w:hint="eastAsia"/>
          <w:b/>
          <w:szCs w:val="21"/>
        </w:rPr>
        <w:t>报名</w:t>
      </w:r>
      <w:r w:rsidR="008E2C24" w:rsidRPr="005B6811">
        <w:rPr>
          <w:rFonts w:ascii="楷体_GB2312" w:eastAsia="楷体_GB2312" w:hint="eastAsia"/>
          <w:b/>
          <w:szCs w:val="21"/>
        </w:rPr>
        <w:t>表并于</w:t>
      </w:r>
      <w:smartTag w:uri="urn:schemas-microsoft-com:office:smarttags" w:element="chsdate">
        <w:smartTagPr>
          <w:attr w:name="Year" w:val="2016"/>
          <w:attr w:name="Month" w:val="10"/>
          <w:attr w:name="Day" w:val="21"/>
          <w:attr w:name="IsLunarDate" w:val="False"/>
          <w:attr w:name="IsROCDate" w:val="False"/>
        </w:smartTagPr>
        <w:r w:rsidR="00337CBE" w:rsidRPr="00BE4801">
          <w:rPr>
            <w:rFonts w:ascii="楷体_GB2312" w:eastAsia="楷体_GB2312" w:hint="eastAsia"/>
            <w:b/>
            <w:szCs w:val="21"/>
            <w:u w:val="single"/>
          </w:rPr>
          <w:t>1</w:t>
        </w:r>
        <w:r w:rsidR="0000307D">
          <w:rPr>
            <w:rFonts w:ascii="楷体_GB2312" w:eastAsia="楷体_GB2312" w:hint="eastAsia"/>
            <w:b/>
            <w:szCs w:val="21"/>
            <w:u w:val="single"/>
          </w:rPr>
          <w:t>0</w:t>
        </w:r>
        <w:r w:rsidR="008E2C24" w:rsidRPr="00BE4801">
          <w:rPr>
            <w:rFonts w:ascii="楷体_GB2312" w:eastAsia="楷体_GB2312" w:hint="eastAsia"/>
            <w:b/>
            <w:szCs w:val="21"/>
            <w:u w:val="single"/>
          </w:rPr>
          <w:t>月</w:t>
        </w:r>
        <w:r w:rsidR="0000307D">
          <w:rPr>
            <w:rFonts w:ascii="楷体_GB2312" w:eastAsia="楷体_GB2312" w:hint="eastAsia"/>
            <w:b/>
            <w:szCs w:val="21"/>
            <w:u w:val="single"/>
          </w:rPr>
          <w:t>2</w:t>
        </w:r>
        <w:r w:rsidR="009A43F8">
          <w:rPr>
            <w:rFonts w:ascii="楷体_GB2312" w:eastAsia="楷体_GB2312" w:hint="eastAsia"/>
            <w:b/>
            <w:szCs w:val="21"/>
            <w:u w:val="single"/>
          </w:rPr>
          <w:t>1</w:t>
        </w:r>
        <w:r w:rsidR="00983768" w:rsidRPr="00BE4801">
          <w:rPr>
            <w:rFonts w:ascii="楷体_GB2312" w:eastAsia="楷体_GB2312" w:hint="eastAsia"/>
            <w:b/>
            <w:szCs w:val="21"/>
            <w:u w:val="single"/>
          </w:rPr>
          <w:t>日</w:t>
        </w:r>
      </w:smartTag>
      <w:r w:rsidR="00BE4801" w:rsidRPr="00BE4801">
        <w:rPr>
          <w:rFonts w:ascii="楷体_GB2312" w:eastAsia="楷体_GB2312" w:hint="eastAsia"/>
          <w:b/>
          <w:szCs w:val="21"/>
          <w:u w:val="single"/>
        </w:rPr>
        <w:t>17:00</w:t>
      </w:r>
      <w:r w:rsidR="00983768" w:rsidRPr="005B6811">
        <w:rPr>
          <w:rFonts w:ascii="楷体_GB2312" w:eastAsia="楷体_GB2312" w:hint="eastAsia"/>
          <w:b/>
          <w:szCs w:val="21"/>
        </w:rPr>
        <w:t>前反馈</w:t>
      </w:r>
      <w:r w:rsidR="008E2C24" w:rsidRPr="005B6811">
        <w:rPr>
          <w:rFonts w:ascii="楷体_GB2312" w:eastAsia="楷体_GB2312" w:hint="eastAsia"/>
          <w:b/>
          <w:szCs w:val="21"/>
        </w:rPr>
        <w:t>至协会</w:t>
      </w:r>
      <w:r w:rsidR="00CF7522" w:rsidRPr="005B6811">
        <w:rPr>
          <w:rFonts w:ascii="楷体_GB2312" w:eastAsia="楷体_GB2312" w:hint="eastAsia"/>
          <w:b/>
          <w:szCs w:val="21"/>
        </w:rPr>
        <w:t>会务组：</w:t>
      </w:r>
    </w:p>
    <w:p w:rsidR="00CF7522" w:rsidRPr="005B6811" w:rsidRDefault="00CF7522" w:rsidP="00C21676">
      <w:pPr>
        <w:adjustRightInd w:val="0"/>
        <w:snapToGrid w:val="0"/>
        <w:ind w:right="-469" w:firstLineChars="300" w:firstLine="630"/>
        <w:rPr>
          <w:rFonts w:ascii="楷体_GB2312" w:eastAsia="楷体_GB2312" w:hint="eastAsia"/>
          <w:b/>
          <w:szCs w:val="21"/>
        </w:rPr>
      </w:pPr>
      <w:r w:rsidRPr="005B6811">
        <w:rPr>
          <w:rFonts w:ascii="楷体_GB2312" w:eastAsia="楷体_GB2312" w:hint="eastAsia"/>
          <w:szCs w:val="21"/>
        </w:rPr>
        <w:t>联系人：</w:t>
      </w:r>
      <w:r w:rsidR="00FB314C">
        <w:rPr>
          <w:rFonts w:ascii="楷体_GB2312" w:eastAsia="楷体_GB2312" w:hint="eastAsia"/>
          <w:szCs w:val="21"/>
        </w:rPr>
        <w:t>诸蓓娜</w:t>
      </w:r>
      <w:r w:rsidRPr="005B6811">
        <w:rPr>
          <w:rFonts w:ascii="楷体_GB2312" w:eastAsia="楷体_GB2312" w:hint="eastAsia"/>
          <w:szCs w:val="21"/>
        </w:rPr>
        <w:t>；</w:t>
      </w:r>
    </w:p>
    <w:p w:rsidR="00E6486C" w:rsidRDefault="00CF7522" w:rsidP="00C21676">
      <w:pPr>
        <w:adjustRightInd w:val="0"/>
        <w:snapToGrid w:val="0"/>
        <w:ind w:firstLineChars="300" w:firstLine="630"/>
        <w:rPr>
          <w:rFonts w:eastAsia="楷体_GB2312" w:hint="eastAsia"/>
          <w:szCs w:val="21"/>
        </w:rPr>
      </w:pPr>
      <w:r w:rsidRPr="005B6811">
        <w:rPr>
          <w:rFonts w:ascii="楷体_GB2312" w:eastAsia="楷体_GB2312" w:hint="eastAsia"/>
          <w:szCs w:val="21"/>
        </w:rPr>
        <w:t>联系电话：021-54179011*</w:t>
      </w:r>
      <w:r w:rsidR="00FB314C">
        <w:rPr>
          <w:rFonts w:ascii="楷体_GB2312" w:eastAsia="楷体_GB2312" w:hint="eastAsia"/>
          <w:szCs w:val="21"/>
        </w:rPr>
        <w:t>301</w:t>
      </w:r>
      <w:r w:rsidR="0000307D">
        <w:rPr>
          <w:rFonts w:ascii="楷体_GB2312" w:eastAsia="楷体_GB2312" w:hint="eastAsia"/>
          <w:szCs w:val="21"/>
        </w:rPr>
        <w:t>/54178239</w:t>
      </w:r>
      <w:r w:rsidRPr="005B6811">
        <w:rPr>
          <w:rFonts w:ascii="楷体_GB2312" w:eastAsia="楷体_GB2312" w:hint="eastAsia"/>
          <w:szCs w:val="21"/>
        </w:rPr>
        <w:t>；传真：021-54179002；E-mail:</w:t>
      </w:r>
      <w:r w:rsidR="00B82C3D" w:rsidRPr="005B6811">
        <w:rPr>
          <w:rFonts w:ascii="楷体_GB2312" w:eastAsia="楷体_GB2312" w:hint="eastAsia"/>
          <w:szCs w:val="21"/>
        </w:rPr>
        <w:t xml:space="preserve"> </w:t>
      </w:r>
      <w:r w:rsidR="00FB314C">
        <w:rPr>
          <w:rFonts w:eastAsia="楷体_GB2312" w:hint="eastAsia"/>
          <w:szCs w:val="21"/>
        </w:rPr>
        <w:t>academy@cpca.org.cn</w:t>
      </w:r>
    </w:p>
    <w:p w:rsidR="00BE4801" w:rsidRPr="007A782D" w:rsidRDefault="00BE4801" w:rsidP="0017227C">
      <w:pPr>
        <w:adjustRightInd w:val="0"/>
        <w:snapToGrid w:val="0"/>
        <w:spacing w:line="240" w:lineRule="exac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 xml:space="preserve">★ </w:t>
      </w:r>
      <w:r w:rsidRPr="00BE4801">
        <w:rPr>
          <w:rFonts w:ascii="楷体_GB2312" w:eastAsia="楷体_GB2312" w:hint="eastAsia"/>
          <w:b/>
          <w:szCs w:val="21"/>
        </w:rPr>
        <w:t>请将听课费汇至</w:t>
      </w:r>
      <w:r>
        <w:rPr>
          <w:rFonts w:ascii="楷体_GB2312" w:eastAsia="楷体_GB2312" w:hint="eastAsia"/>
          <w:b/>
          <w:szCs w:val="21"/>
        </w:rPr>
        <w:t>（</w:t>
      </w:r>
      <w:r w:rsidRPr="00BE4801">
        <w:rPr>
          <w:rFonts w:ascii="楷体_GB2312" w:eastAsia="楷体_GB2312" w:hint="eastAsia"/>
          <w:b/>
          <w:szCs w:val="21"/>
        </w:rPr>
        <w:t>如欲享受优惠价格请于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0"/>
          <w:attr w:name="Year" w:val="2016"/>
        </w:smartTagPr>
        <w:r w:rsidRPr="00BE4801">
          <w:rPr>
            <w:rFonts w:ascii="楷体_GB2312" w:eastAsia="楷体_GB2312" w:hint="eastAsia"/>
            <w:b/>
            <w:szCs w:val="21"/>
          </w:rPr>
          <w:t>1</w:t>
        </w:r>
        <w:r w:rsidR="0000307D">
          <w:rPr>
            <w:rFonts w:ascii="楷体_GB2312" w:eastAsia="楷体_GB2312" w:hint="eastAsia"/>
            <w:b/>
            <w:szCs w:val="21"/>
          </w:rPr>
          <w:t>0</w:t>
        </w:r>
        <w:r w:rsidRPr="00BE4801">
          <w:rPr>
            <w:rFonts w:ascii="楷体_GB2312" w:eastAsia="楷体_GB2312" w:hint="eastAsia"/>
            <w:b/>
            <w:szCs w:val="21"/>
          </w:rPr>
          <w:t>月</w:t>
        </w:r>
        <w:r w:rsidR="0000307D">
          <w:rPr>
            <w:rFonts w:ascii="楷体_GB2312" w:eastAsia="楷体_GB2312" w:hint="eastAsia"/>
            <w:b/>
            <w:szCs w:val="21"/>
          </w:rPr>
          <w:t>2</w:t>
        </w:r>
        <w:r w:rsidR="009A43F8">
          <w:rPr>
            <w:rFonts w:ascii="楷体_GB2312" w:eastAsia="楷体_GB2312" w:hint="eastAsia"/>
            <w:b/>
            <w:szCs w:val="21"/>
          </w:rPr>
          <w:t>1</w:t>
        </w:r>
        <w:r w:rsidRPr="00BE4801">
          <w:rPr>
            <w:rFonts w:ascii="楷体_GB2312" w:eastAsia="楷体_GB2312" w:hint="eastAsia"/>
            <w:b/>
            <w:szCs w:val="21"/>
          </w:rPr>
          <w:t>日前</w:t>
        </w:r>
      </w:smartTag>
      <w:r w:rsidRPr="00BE4801">
        <w:rPr>
          <w:rFonts w:ascii="楷体_GB2312" w:eastAsia="楷体_GB2312" w:hint="eastAsia"/>
          <w:b/>
          <w:szCs w:val="21"/>
        </w:rPr>
        <w:t>汇款）</w:t>
      </w:r>
      <w:r>
        <w:rPr>
          <w:rFonts w:ascii="楷体_GB2312" w:eastAsia="楷体_GB2312" w:hint="eastAsia"/>
          <w:b/>
          <w:szCs w:val="21"/>
        </w:rPr>
        <w:t>：</w:t>
      </w:r>
    </w:p>
    <w:p w:rsidR="00BE4801" w:rsidRPr="00BE4801" w:rsidRDefault="00BE4801" w:rsidP="00BE4801">
      <w:pPr>
        <w:adjustRightInd w:val="0"/>
        <w:snapToGrid w:val="0"/>
        <w:spacing w:line="240" w:lineRule="exact"/>
        <w:ind w:firstLineChars="300" w:firstLine="630"/>
        <w:rPr>
          <w:rFonts w:ascii="楷体_GB2312" w:eastAsia="楷体_GB2312" w:hint="eastAsia"/>
          <w:szCs w:val="21"/>
        </w:rPr>
      </w:pPr>
      <w:r w:rsidRPr="00BE4801">
        <w:rPr>
          <w:rFonts w:ascii="楷体_GB2312" w:eastAsia="楷体_GB2312" w:hint="eastAsia"/>
          <w:szCs w:val="21"/>
        </w:rPr>
        <w:t>户  名：中国印制电路行业协会科学技术委员会</w:t>
      </w:r>
    </w:p>
    <w:p w:rsidR="00BE4801" w:rsidRPr="00BE4801" w:rsidRDefault="00BE4801" w:rsidP="00BE4801">
      <w:pPr>
        <w:adjustRightInd w:val="0"/>
        <w:snapToGrid w:val="0"/>
        <w:spacing w:line="240" w:lineRule="exact"/>
        <w:ind w:firstLineChars="300" w:firstLine="630"/>
        <w:rPr>
          <w:rFonts w:ascii="楷体_GB2312" w:eastAsia="楷体_GB2312" w:hint="eastAsia"/>
          <w:szCs w:val="21"/>
        </w:rPr>
      </w:pPr>
      <w:r w:rsidRPr="00BE4801">
        <w:rPr>
          <w:rFonts w:ascii="楷体_GB2312" w:eastAsia="楷体_GB2312" w:hint="eastAsia"/>
          <w:szCs w:val="21"/>
        </w:rPr>
        <w:t>开户行：中国民生银行上海闵行支行</w:t>
      </w:r>
    </w:p>
    <w:p w:rsidR="00BE4801" w:rsidRPr="00BE4801" w:rsidRDefault="00BE4801" w:rsidP="00BE4801">
      <w:pPr>
        <w:adjustRightInd w:val="0"/>
        <w:snapToGrid w:val="0"/>
        <w:spacing w:line="240" w:lineRule="exact"/>
        <w:ind w:firstLineChars="300" w:firstLine="630"/>
        <w:rPr>
          <w:rFonts w:ascii="楷体_GB2312" w:eastAsia="楷体_GB2312" w:hint="eastAsia"/>
          <w:szCs w:val="21"/>
        </w:rPr>
      </w:pPr>
      <w:r w:rsidRPr="00BE4801">
        <w:rPr>
          <w:rFonts w:ascii="楷体_GB2312" w:eastAsia="楷体_GB2312" w:hint="eastAsia"/>
          <w:szCs w:val="21"/>
        </w:rPr>
        <w:t>帐  号：0213014210016384</w:t>
      </w:r>
    </w:p>
    <w:p w:rsidR="00E6486C" w:rsidRDefault="00BE4801" w:rsidP="00BE4801">
      <w:pPr>
        <w:adjustRightInd w:val="0"/>
        <w:snapToGrid w:val="0"/>
        <w:ind w:right="-469" w:firstLineChars="300" w:firstLine="630"/>
        <w:rPr>
          <w:rFonts w:ascii="楷体_GB2312" w:eastAsia="楷体_GB2312" w:hint="eastAsia"/>
          <w:szCs w:val="21"/>
        </w:rPr>
      </w:pPr>
      <w:r w:rsidRPr="00BE4801">
        <w:rPr>
          <w:rFonts w:ascii="楷体_GB2312" w:eastAsia="楷体_GB2312" w:hint="eastAsia"/>
          <w:szCs w:val="21"/>
        </w:rPr>
        <w:t>汇款后请将汇款底单传真至协会秘书处会务组，以便确认。听课费发票于论坛会报到时领取。</w:t>
      </w:r>
    </w:p>
    <w:p w:rsidR="00BE4801" w:rsidRDefault="00BE4801" w:rsidP="0017227C">
      <w:pPr>
        <w:adjustRightInd w:val="0"/>
        <w:snapToGrid w:val="0"/>
        <w:ind w:rightChars="85" w:right="178" w:firstLineChars="300" w:firstLine="630"/>
        <w:rPr>
          <w:rFonts w:ascii="楷体_GB2312" w:eastAsia="楷体_GB2312" w:hint="eastAsia"/>
          <w:szCs w:val="21"/>
        </w:rPr>
      </w:pPr>
      <w:r w:rsidRPr="00BE4801">
        <w:rPr>
          <w:rFonts w:ascii="楷体_GB2312" w:eastAsia="楷体_GB2312" w:hint="eastAsia"/>
          <w:szCs w:val="21"/>
        </w:rPr>
        <w:t>报名汇款后请向协会秘书处确认并回传汇款底单。报名成功后，您的信息将被登记，届时携带名片前往报到并领取资料即可。</w:t>
      </w:r>
    </w:p>
    <w:p w:rsidR="0017227C" w:rsidRPr="0017227C" w:rsidRDefault="0017227C" w:rsidP="0017227C">
      <w:pPr>
        <w:adjustRightInd w:val="0"/>
        <w:snapToGrid w:val="0"/>
        <w:spacing w:line="260" w:lineRule="exact"/>
        <w:rPr>
          <w:rFonts w:ascii="楷体_GB2312" w:eastAsia="楷体_GB2312" w:hint="eastAsia"/>
          <w:b/>
          <w:szCs w:val="21"/>
        </w:rPr>
      </w:pPr>
      <w:r>
        <w:rPr>
          <w:rFonts w:ascii="楷体_GB2312" w:eastAsia="楷体_GB2312" w:hint="eastAsia"/>
          <w:sz w:val="24"/>
        </w:rPr>
        <w:t xml:space="preserve">★ </w:t>
      </w:r>
      <w:r w:rsidRPr="0017227C">
        <w:rPr>
          <w:rFonts w:ascii="楷体_GB2312" w:eastAsia="楷体_GB2312" w:hint="eastAsia"/>
          <w:b/>
          <w:szCs w:val="21"/>
        </w:rPr>
        <w:t>论坛会报到：</w:t>
      </w:r>
    </w:p>
    <w:p w:rsidR="0017227C" w:rsidRPr="0017227C" w:rsidRDefault="0017227C" w:rsidP="0017227C">
      <w:pPr>
        <w:tabs>
          <w:tab w:val="left" w:pos="2880"/>
        </w:tabs>
        <w:adjustRightInd w:val="0"/>
        <w:snapToGrid w:val="0"/>
        <w:spacing w:line="260" w:lineRule="exact"/>
        <w:ind w:firstLineChars="200" w:firstLine="420"/>
        <w:rPr>
          <w:rFonts w:ascii="楷体_GB2312" w:eastAsia="楷体_GB2312" w:hint="eastAsia"/>
          <w:szCs w:val="21"/>
        </w:rPr>
      </w:pPr>
      <w:r w:rsidRPr="0017227C">
        <w:rPr>
          <w:rFonts w:ascii="楷体_GB2312" w:eastAsia="楷体_GB2312" w:hint="eastAsia"/>
          <w:szCs w:val="21"/>
        </w:rPr>
        <w:t>东莞或附近</w:t>
      </w:r>
      <w:r>
        <w:rPr>
          <w:rFonts w:ascii="楷体_GB2312" w:eastAsia="楷体_GB2312" w:hint="eastAsia"/>
          <w:szCs w:val="21"/>
        </w:rPr>
        <w:t>：</w:t>
      </w:r>
      <w:r w:rsidRPr="0017227C">
        <w:rPr>
          <w:rFonts w:ascii="楷体_GB2312" w:eastAsia="楷体_GB2312" w:hint="eastAsia"/>
          <w:szCs w:val="21"/>
        </w:rPr>
        <w:t>于</w:t>
      </w:r>
      <w:smartTag w:uri="urn:schemas-microsoft-com:office:smarttags" w:element="chsdate">
        <w:smartTagPr>
          <w:attr w:name="Year" w:val="2016"/>
          <w:attr w:name="Month" w:val="11"/>
          <w:attr w:name="Day" w:val="2"/>
          <w:attr w:name="IsLunarDate" w:val="False"/>
          <w:attr w:name="IsROCDate" w:val="False"/>
        </w:smartTagPr>
        <w:r w:rsidRPr="0017227C">
          <w:rPr>
            <w:rFonts w:ascii="楷体_GB2312" w:eastAsia="楷体_GB2312" w:hint="eastAsia"/>
            <w:szCs w:val="21"/>
          </w:rPr>
          <w:t>11月</w:t>
        </w:r>
        <w:r w:rsidR="005D4E8D">
          <w:rPr>
            <w:rFonts w:ascii="楷体_GB2312" w:eastAsia="楷体_GB2312" w:hint="eastAsia"/>
            <w:szCs w:val="21"/>
          </w:rPr>
          <w:t>2</w:t>
        </w:r>
        <w:r w:rsidRPr="0017227C">
          <w:rPr>
            <w:rFonts w:ascii="楷体_GB2312" w:eastAsia="楷体_GB2312" w:hint="eastAsia"/>
            <w:szCs w:val="21"/>
          </w:rPr>
          <w:t>日上午</w:t>
        </w:r>
      </w:smartTag>
      <w:r w:rsidR="00C21FCB">
        <w:rPr>
          <w:rFonts w:ascii="楷体_GB2312" w:eastAsia="楷体_GB2312" w:hint="eastAsia"/>
          <w:szCs w:val="21"/>
        </w:rPr>
        <w:t>9</w:t>
      </w:r>
      <w:r w:rsidRPr="0017227C">
        <w:rPr>
          <w:rFonts w:ascii="楷体_GB2312" w:eastAsia="楷体_GB2312" w:hint="eastAsia"/>
          <w:szCs w:val="21"/>
        </w:rPr>
        <w:t>:</w:t>
      </w:r>
      <w:r w:rsidR="00C21FCB">
        <w:rPr>
          <w:rFonts w:ascii="楷体_GB2312" w:eastAsia="楷体_GB2312" w:hint="eastAsia"/>
          <w:szCs w:val="21"/>
        </w:rPr>
        <w:t>00</w:t>
      </w:r>
      <w:r w:rsidRPr="0017227C">
        <w:rPr>
          <w:rFonts w:ascii="楷体_GB2312" w:eastAsia="楷体_GB2312" w:hint="eastAsia"/>
          <w:szCs w:val="21"/>
        </w:rPr>
        <w:t>至东莞会展国际大酒店CPCA会务组报到</w:t>
      </w:r>
    </w:p>
    <w:p w:rsidR="0017227C" w:rsidRPr="0017227C" w:rsidRDefault="0017227C" w:rsidP="0017227C">
      <w:pPr>
        <w:tabs>
          <w:tab w:val="left" w:pos="2880"/>
        </w:tabs>
        <w:adjustRightInd w:val="0"/>
        <w:snapToGrid w:val="0"/>
        <w:spacing w:line="260" w:lineRule="exact"/>
        <w:rPr>
          <w:rFonts w:ascii="Arial" w:hAnsi="Arial" w:cs="Arial" w:hint="eastAsia"/>
          <w:b/>
          <w:bCs/>
          <w:szCs w:val="21"/>
        </w:rPr>
      </w:pPr>
      <w:r w:rsidRPr="0017227C">
        <w:rPr>
          <w:rFonts w:ascii="楷体_GB2312" w:eastAsia="楷体_GB2312" w:hAnsi="华文楷体" w:hint="eastAsia"/>
          <w:bCs/>
          <w:iCs/>
          <w:szCs w:val="21"/>
        </w:rPr>
        <w:t xml:space="preserve"> </w:t>
      </w:r>
      <w:r>
        <w:rPr>
          <w:rFonts w:ascii="楷体_GB2312" w:eastAsia="楷体_GB2312" w:hAnsi="华文楷体" w:hint="eastAsia"/>
          <w:bCs/>
          <w:iCs/>
          <w:szCs w:val="21"/>
        </w:rPr>
        <w:t xml:space="preserve">   </w:t>
      </w:r>
      <w:r w:rsidRPr="0017227C">
        <w:rPr>
          <w:rFonts w:ascii="楷体_GB2312" w:eastAsia="楷体_GB2312" w:hint="eastAsia"/>
          <w:szCs w:val="21"/>
        </w:rPr>
        <w:t>外省市：请于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1"/>
          <w:attr w:name="Year" w:val="2016"/>
        </w:smartTagPr>
        <w:r w:rsidRPr="0017227C">
          <w:rPr>
            <w:rFonts w:ascii="楷体_GB2312" w:eastAsia="楷体_GB2312" w:hint="eastAsia"/>
            <w:szCs w:val="21"/>
          </w:rPr>
          <w:t>11月</w:t>
        </w:r>
        <w:r w:rsidR="00D37451">
          <w:rPr>
            <w:rFonts w:ascii="楷体_GB2312" w:eastAsia="楷体_GB2312" w:hint="eastAsia"/>
            <w:szCs w:val="21"/>
          </w:rPr>
          <w:t>2</w:t>
        </w:r>
        <w:r w:rsidRPr="0017227C">
          <w:rPr>
            <w:rFonts w:ascii="楷体_GB2312" w:eastAsia="楷体_GB2312" w:hint="eastAsia"/>
            <w:szCs w:val="21"/>
          </w:rPr>
          <w:t>日</w:t>
        </w:r>
      </w:smartTag>
      <w:r w:rsidR="00D37451">
        <w:rPr>
          <w:rFonts w:ascii="楷体_GB2312" w:eastAsia="楷体_GB2312" w:hint="eastAsia"/>
          <w:szCs w:val="21"/>
        </w:rPr>
        <w:t>上午</w:t>
      </w:r>
      <w:r w:rsidRPr="0017227C">
        <w:rPr>
          <w:rFonts w:ascii="楷体_GB2312" w:eastAsia="楷体_GB2312" w:hint="eastAsia"/>
          <w:szCs w:val="21"/>
        </w:rPr>
        <w:t>至东莞会展国际大酒店一楼大堂内的CPCA会务组报到并领取相关听课资料。如有住宿的人员请在酒店大堂</w:t>
      </w:r>
      <w:r>
        <w:rPr>
          <w:rFonts w:ascii="楷体_GB2312" w:eastAsia="楷体_GB2312" w:hint="eastAsia"/>
          <w:szCs w:val="21"/>
        </w:rPr>
        <w:t>前台</w:t>
      </w:r>
      <w:r w:rsidRPr="0017227C">
        <w:rPr>
          <w:rFonts w:ascii="楷体_GB2312" w:eastAsia="楷体_GB2312" w:hint="eastAsia"/>
          <w:szCs w:val="21"/>
        </w:rPr>
        <w:t>办理登记入住手续。</w:t>
      </w:r>
    </w:p>
    <w:sectPr w:rsidR="0017227C" w:rsidRPr="0017227C" w:rsidSect="00D83C71">
      <w:headerReference w:type="default" r:id="rId7"/>
      <w:pgSz w:w="11907" w:h="16160" w:code="9"/>
      <w:pgMar w:top="623" w:right="387" w:bottom="779" w:left="5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380" w:rsidRDefault="007D6380">
      <w:r>
        <w:separator/>
      </w:r>
    </w:p>
  </w:endnote>
  <w:endnote w:type="continuationSeparator" w:id="1">
    <w:p w:rsidR="007D6380" w:rsidRDefault="007D6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380" w:rsidRDefault="007D6380">
      <w:r>
        <w:separator/>
      </w:r>
    </w:p>
  </w:footnote>
  <w:footnote w:type="continuationSeparator" w:id="1">
    <w:p w:rsidR="007D6380" w:rsidRDefault="007D6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B8" w:rsidRDefault="003275B8" w:rsidP="00DF1B1D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F0C"/>
    <w:multiLevelType w:val="hybridMultilevel"/>
    <w:tmpl w:val="2116A8B6"/>
    <w:lvl w:ilvl="0" w:tplc="B802C024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>
    <w:nsid w:val="3B2D694A"/>
    <w:multiLevelType w:val="hybridMultilevel"/>
    <w:tmpl w:val="48624B80"/>
    <w:lvl w:ilvl="0" w:tplc="78444A6A">
      <w:start w:val="6"/>
      <w:numFmt w:val="bullet"/>
      <w:lvlText w:val="★"/>
      <w:lvlJc w:val="left"/>
      <w:pPr>
        <w:tabs>
          <w:tab w:val="num" w:pos="642"/>
        </w:tabs>
        <w:ind w:left="642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>
    <w:nsid w:val="435E30A3"/>
    <w:multiLevelType w:val="hybridMultilevel"/>
    <w:tmpl w:val="19B20E58"/>
    <w:lvl w:ilvl="0" w:tplc="9DE284DA">
      <w:start w:val="5"/>
      <w:numFmt w:val="bullet"/>
      <w:lvlText w:val="□"/>
      <w:lvlJc w:val="left"/>
      <w:pPr>
        <w:tabs>
          <w:tab w:val="num" w:pos="717"/>
        </w:tabs>
        <w:ind w:left="717" w:hanging="360"/>
      </w:pPr>
      <w:rPr>
        <w:rFonts w:ascii="黑体" w:eastAsia="黑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7"/>
        </w:tabs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3">
    <w:nsid w:val="50F92352"/>
    <w:multiLevelType w:val="hybridMultilevel"/>
    <w:tmpl w:val="7B865D40"/>
    <w:lvl w:ilvl="0" w:tplc="1C00A604">
      <w:start w:val="12"/>
      <w:numFmt w:val="bullet"/>
      <w:lvlText w:val="★"/>
      <w:lvlJc w:val="left"/>
      <w:pPr>
        <w:tabs>
          <w:tab w:val="num" w:pos="-180"/>
        </w:tabs>
        <w:ind w:left="-18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4">
    <w:nsid w:val="5E7873FE"/>
    <w:multiLevelType w:val="hybridMultilevel"/>
    <w:tmpl w:val="0BE6FA30"/>
    <w:lvl w:ilvl="0" w:tplc="5A1A06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F157B07"/>
    <w:multiLevelType w:val="hybridMultilevel"/>
    <w:tmpl w:val="2AC8A986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74A529D"/>
    <w:multiLevelType w:val="hybridMultilevel"/>
    <w:tmpl w:val="3F180D08"/>
    <w:lvl w:ilvl="0" w:tplc="261C6E48">
      <w:start w:val="2012"/>
      <w:numFmt w:val="bullet"/>
      <w:lvlText w:val="★"/>
      <w:lvlJc w:val="left"/>
      <w:pPr>
        <w:tabs>
          <w:tab w:val="num" w:pos="1"/>
        </w:tabs>
        <w:ind w:left="1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21B"/>
    <w:rsid w:val="000003B5"/>
    <w:rsid w:val="00000769"/>
    <w:rsid w:val="000026BA"/>
    <w:rsid w:val="0000307D"/>
    <w:rsid w:val="000078AB"/>
    <w:rsid w:val="00013669"/>
    <w:rsid w:val="00020044"/>
    <w:rsid w:val="000240EF"/>
    <w:rsid w:val="00031B5B"/>
    <w:rsid w:val="00040DC2"/>
    <w:rsid w:val="00053D19"/>
    <w:rsid w:val="00061DAE"/>
    <w:rsid w:val="00063D21"/>
    <w:rsid w:val="00065BF1"/>
    <w:rsid w:val="000744FB"/>
    <w:rsid w:val="00081C19"/>
    <w:rsid w:val="000822CC"/>
    <w:rsid w:val="00092239"/>
    <w:rsid w:val="00092287"/>
    <w:rsid w:val="00093062"/>
    <w:rsid w:val="000937C5"/>
    <w:rsid w:val="000A0248"/>
    <w:rsid w:val="000A3BFC"/>
    <w:rsid w:val="000B0759"/>
    <w:rsid w:val="000D7032"/>
    <w:rsid w:val="000E2514"/>
    <w:rsid w:val="000E29D5"/>
    <w:rsid w:val="000F017C"/>
    <w:rsid w:val="000F1727"/>
    <w:rsid w:val="000F29B6"/>
    <w:rsid w:val="000F37D3"/>
    <w:rsid w:val="000F4D7F"/>
    <w:rsid w:val="00101F0A"/>
    <w:rsid w:val="00102FC5"/>
    <w:rsid w:val="00103A37"/>
    <w:rsid w:val="001146B5"/>
    <w:rsid w:val="0011720F"/>
    <w:rsid w:val="0012551C"/>
    <w:rsid w:val="001256CA"/>
    <w:rsid w:val="001268AD"/>
    <w:rsid w:val="00136798"/>
    <w:rsid w:val="00144697"/>
    <w:rsid w:val="00146221"/>
    <w:rsid w:val="00151C06"/>
    <w:rsid w:val="0015696C"/>
    <w:rsid w:val="001606AA"/>
    <w:rsid w:val="00162477"/>
    <w:rsid w:val="00162EF4"/>
    <w:rsid w:val="00166B6F"/>
    <w:rsid w:val="0017227C"/>
    <w:rsid w:val="001746A6"/>
    <w:rsid w:val="00182275"/>
    <w:rsid w:val="00183DAB"/>
    <w:rsid w:val="0018467A"/>
    <w:rsid w:val="001866C5"/>
    <w:rsid w:val="00186BE7"/>
    <w:rsid w:val="00195833"/>
    <w:rsid w:val="001A265E"/>
    <w:rsid w:val="001A366F"/>
    <w:rsid w:val="001A3783"/>
    <w:rsid w:val="001A6A93"/>
    <w:rsid w:val="001A7F86"/>
    <w:rsid w:val="001B06DA"/>
    <w:rsid w:val="001B57C2"/>
    <w:rsid w:val="001C0E86"/>
    <w:rsid w:val="001C230A"/>
    <w:rsid w:val="001C2552"/>
    <w:rsid w:val="001C293C"/>
    <w:rsid w:val="001D1E41"/>
    <w:rsid w:val="001D4848"/>
    <w:rsid w:val="001E3B0C"/>
    <w:rsid w:val="001E430D"/>
    <w:rsid w:val="001E5AAA"/>
    <w:rsid w:val="001E7457"/>
    <w:rsid w:val="001F3CF3"/>
    <w:rsid w:val="001F3E2E"/>
    <w:rsid w:val="00205C65"/>
    <w:rsid w:val="002063EB"/>
    <w:rsid w:val="0021102A"/>
    <w:rsid w:val="00214A9E"/>
    <w:rsid w:val="00223C95"/>
    <w:rsid w:val="00227C53"/>
    <w:rsid w:val="002341E7"/>
    <w:rsid w:val="002367BA"/>
    <w:rsid w:val="002378A5"/>
    <w:rsid w:val="00245B78"/>
    <w:rsid w:val="002461A6"/>
    <w:rsid w:val="00256132"/>
    <w:rsid w:val="002800AF"/>
    <w:rsid w:val="00297141"/>
    <w:rsid w:val="002B5E0D"/>
    <w:rsid w:val="002C43FE"/>
    <w:rsid w:val="002D167E"/>
    <w:rsid w:val="002E1454"/>
    <w:rsid w:val="00307927"/>
    <w:rsid w:val="00316929"/>
    <w:rsid w:val="00317F99"/>
    <w:rsid w:val="003275B8"/>
    <w:rsid w:val="00327756"/>
    <w:rsid w:val="003316E1"/>
    <w:rsid w:val="00331AB1"/>
    <w:rsid w:val="00333AF9"/>
    <w:rsid w:val="00335AE1"/>
    <w:rsid w:val="00337469"/>
    <w:rsid w:val="00337CBE"/>
    <w:rsid w:val="00341897"/>
    <w:rsid w:val="00342DF4"/>
    <w:rsid w:val="003523D7"/>
    <w:rsid w:val="0035331B"/>
    <w:rsid w:val="003630B4"/>
    <w:rsid w:val="003633B4"/>
    <w:rsid w:val="00367B20"/>
    <w:rsid w:val="003905AE"/>
    <w:rsid w:val="00391150"/>
    <w:rsid w:val="00391FEC"/>
    <w:rsid w:val="00392466"/>
    <w:rsid w:val="003A39D2"/>
    <w:rsid w:val="003B2481"/>
    <w:rsid w:val="003B5663"/>
    <w:rsid w:val="003B7353"/>
    <w:rsid w:val="003C0C9E"/>
    <w:rsid w:val="003C1525"/>
    <w:rsid w:val="003C17A1"/>
    <w:rsid w:val="003C1B14"/>
    <w:rsid w:val="003C1F20"/>
    <w:rsid w:val="003C22F7"/>
    <w:rsid w:val="003C5509"/>
    <w:rsid w:val="003C56C4"/>
    <w:rsid w:val="003D09DE"/>
    <w:rsid w:val="003D2B89"/>
    <w:rsid w:val="003D31EE"/>
    <w:rsid w:val="003D531C"/>
    <w:rsid w:val="003E6813"/>
    <w:rsid w:val="003E6EB5"/>
    <w:rsid w:val="003E780A"/>
    <w:rsid w:val="003F247E"/>
    <w:rsid w:val="004049D8"/>
    <w:rsid w:val="00404FE3"/>
    <w:rsid w:val="00405159"/>
    <w:rsid w:val="00410ECC"/>
    <w:rsid w:val="0041432A"/>
    <w:rsid w:val="004155F5"/>
    <w:rsid w:val="00423063"/>
    <w:rsid w:val="00425804"/>
    <w:rsid w:val="00425902"/>
    <w:rsid w:val="00427473"/>
    <w:rsid w:val="00433D8D"/>
    <w:rsid w:val="00434399"/>
    <w:rsid w:val="00436030"/>
    <w:rsid w:val="00443212"/>
    <w:rsid w:val="00447F1B"/>
    <w:rsid w:val="00454C25"/>
    <w:rsid w:val="004742B4"/>
    <w:rsid w:val="0048157D"/>
    <w:rsid w:val="004836A9"/>
    <w:rsid w:val="00486DB2"/>
    <w:rsid w:val="004A3688"/>
    <w:rsid w:val="004A3A56"/>
    <w:rsid w:val="004A7D84"/>
    <w:rsid w:val="004B0195"/>
    <w:rsid w:val="004B4DB5"/>
    <w:rsid w:val="004B6063"/>
    <w:rsid w:val="004C017F"/>
    <w:rsid w:val="004C36B7"/>
    <w:rsid w:val="004C69C2"/>
    <w:rsid w:val="004D37A1"/>
    <w:rsid w:val="004D4BC8"/>
    <w:rsid w:val="004D609E"/>
    <w:rsid w:val="004E249F"/>
    <w:rsid w:val="004E72D1"/>
    <w:rsid w:val="004F3076"/>
    <w:rsid w:val="0050254E"/>
    <w:rsid w:val="0050630D"/>
    <w:rsid w:val="00512607"/>
    <w:rsid w:val="00513397"/>
    <w:rsid w:val="0051363F"/>
    <w:rsid w:val="005169BC"/>
    <w:rsid w:val="005206D9"/>
    <w:rsid w:val="005253C9"/>
    <w:rsid w:val="0052566A"/>
    <w:rsid w:val="00527683"/>
    <w:rsid w:val="00530FCC"/>
    <w:rsid w:val="00537376"/>
    <w:rsid w:val="00553230"/>
    <w:rsid w:val="00553795"/>
    <w:rsid w:val="00555899"/>
    <w:rsid w:val="005575E9"/>
    <w:rsid w:val="00575B1F"/>
    <w:rsid w:val="00576D6E"/>
    <w:rsid w:val="00587A2A"/>
    <w:rsid w:val="00595753"/>
    <w:rsid w:val="005A042B"/>
    <w:rsid w:val="005A110D"/>
    <w:rsid w:val="005A7554"/>
    <w:rsid w:val="005B02D9"/>
    <w:rsid w:val="005B5927"/>
    <w:rsid w:val="005B6811"/>
    <w:rsid w:val="005C434B"/>
    <w:rsid w:val="005C6D5E"/>
    <w:rsid w:val="005C7447"/>
    <w:rsid w:val="005D4014"/>
    <w:rsid w:val="005D4E8D"/>
    <w:rsid w:val="005E3AB5"/>
    <w:rsid w:val="005E3E89"/>
    <w:rsid w:val="005F0BC7"/>
    <w:rsid w:val="005F7EF8"/>
    <w:rsid w:val="00601181"/>
    <w:rsid w:val="00602F38"/>
    <w:rsid w:val="0060745C"/>
    <w:rsid w:val="006409B3"/>
    <w:rsid w:val="00642E2C"/>
    <w:rsid w:val="00647B84"/>
    <w:rsid w:val="00653471"/>
    <w:rsid w:val="006672A7"/>
    <w:rsid w:val="00667D0D"/>
    <w:rsid w:val="00672972"/>
    <w:rsid w:val="00680B57"/>
    <w:rsid w:val="0068484B"/>
    <w:rsid w:val="006866BA"/>
    <w:rsid w:val="006903F0"/>
    <w:rsid w:val="006A20B0"/>
    <w:rsid w:val="006A3BAE"/>
    <w:rsid w:val="006A62C7"/>
    <w:rsid w:val="006B5B26"/>
    <w:rsid w:val="006B5EBF"/>
    <w:rsid w:val="006C1EE4"/>
    <w:rsid w:val="006C2701"/>
    <w:rsid w:val="006D0373"/>
    <w:rsid w:val="006D05FB"/>
    <w:rsid w:val="006D0AA6"/>
    <w:rsid w:val="006F0244"/>
    <w:rsid w:val="006F3172"/>
    <w:rsid w:val="006F4B91"/>
    <w:rsid w:val="00704BBE"/>
    <w:rsid w:val="00712415"/>
    <w:rsid w:val="00717C6B"/>
    <w:rsid w:val="0072429D"/>
    <w:rsid w:val="00727E27"/>
    <w:rsid w:val="007356E9"/>
    <w:rsid w:val="007502DE"/>
    <w:rsid w:val="00751809"/>
    <w:rsid w:val="00752814"/>
    <w:rsid w:val="007554E6"/>
    <w:rsid w:val="0075752A"/>
    <w:rsid w:val="00762550"/>
    <w:rsid w:val="00764A6E"/>
    <w:rsid w:val="00764FB0"/>
    <w:rsid w:val="00767B50"/>
    <w:rsid w:val="007735E1"/>
    <w:rsid w:val="0077418C"/>
    <w:rsid w:val="007759DB"/>
    <w:rsid w:val="00785C9E"/>
    <w:rsid w:val="00787969"/>
    <w:rsid w:val="0079299D"/>
    <w:rsid w:val="00792F12"/>
    <w:rsid w:val="007954BC"/>
    <w:rsid w:val="0079605F"/>
    <w:rsid w:val="00796B7F"/>
    <w:rsid w:val="007A2A5E"/>
    <w:rsid w:val="007A2DB3"/>
    <w:rsid w:val="007A31A7"/>
    <w:rsid w:val="007A69A1"/>
    <w:rsid w:val="007A782D"/>
    <w:rsid w:val="007B60E1"/>
    <w:rsid w:val="007C5223"/>
    <w:rsid w:val="007C5789"/>
    <w:rsid w:val="007C6C54"/>
    <w:rsid w:val="007D0923"/>
    <w:rsid w:val="007D4AFB"/>
    <w:rsid w:val="007D6380"/>
    <w:rsid w:val="007D6C9C"/>
    <w:rsid w:val="007E0A76"/>
    <w:rsid w:val="007E0AB4"/>
    <w:rsid w:val="007E123F"/>
    <w:rsid w:val="007E1A7F"/>
    <w:rsid w:val="007E1A8D"/>
    <w:rsid w:val="007E44CC"/>
    <w:rsid w:val="007F52F0"/>
    <w:rsid w:val="008007C8"/>
    <w:rsid w:val="00801B49"/>
    <w:rsid w:val="00801D46"/>
    <w:rsid w:val="00814DA8"/>
    <w:rsid w:val="00821E61"/>
    <w:rsid w:val="00823530"/>
    <w:rsid w:val="00832816"/>
    <w:rsid w:val="008356E0"/>
    <w:rsid w:val="008366B1"/>
    <w:rsid w:val="00837F81"/>
    <w:rsid w:val="00846145"/>
    <w:rsid w:val="00850657"/>
    <w:rsid w:val="00851BC9"/>
    <w:rsid w:val="00852ACA"/>
    <w:rsid w:val="0085301D"/>
    <w:rsid w:val="0086564F"/>
    <w:rsid w:val="00870C91"/>
    <w:rsid w:val="00894EDE"/>
    <w:rsid w:val="0089540D"/>
    <w:rsid w:val="00895F11"/>
    <w:rsid w:val="008965B2"/>
    <w:rsid w:val="008A23A1"/>
    <w:rsid w:val="008A5E87"/>
    <w:rsid w:val="008B56A3"/>
    <w:rsid w:val="008B681B"/>
    <w:rsid w:val="008B6919"/>
    <w:rsid w:val="008B6B3C"/>
    <w:rsid w:val="008C0111"/>
    <w:rsid w:val="008C4558"/>
    <w:rsid w:val="008D38A2"/>
    <w:rsid w:val="008E2C24"/>
    <w:rsid w:val="008F005D"/>
    <w:rsid w:val="008F0178"/>
    <w:rsid w:val="008F0ECE"/>
    <w:rsid w:val="008F4062"/>
    <w:rsid w:val="008F4E2C"/>
    <w:rsid w:val="008F6487"/>
    <w:rsid w:val="00900BC9"/>
    <w:rsid w:val="009025D4"/>
    <w:rsid w:val="00910A80"/>
    <w:rsid w:val="00921184"/>
    <w:rsid w:val="00923CB0"/>
    <w:rsid w:val="00926090"/>
    <w:rsid w:val="009311BC"/>
    <w:rsid w:val="0093121B"/>
    <w:rsid w:val="009324C0"/>
    <w:rsid w:val="0094536A"/>
    <w:rsid w:val="00953514"/>
    <w:rsid w:val="009613CC"/>
    <w:rsid w:val="009637E2"/>
    <w:rsid w:val="00965781"/>
    <w:rsid w:val="00973734"/>
    <w:rsid w:val="00974A77"/>
    <w:rsid w:val="00974DDF"/>
    <w:rsid w:val="00983768"/>
    <w:rsid w:val="009913CC"/>
    <w:rsid w:val="009916C9"/>
    <w:rsid w:val="00994593"/>
    <w:rsid w:val="009A43F8"/>
    <w:rsid w:val="009A48A0"/>
    <w:rsid w:val="009A6CA3"/>
    <w:rsid w:val="009B2929"/>
    <w:rsid w:val="009B5419"/>
    <w:rsid w:val="009D1F56"/>
    <w:rsid w:val="009D3F4A"/>
    <w:rsid w:val="009D493A"/>
    <w:rsid w:val="009D75FE"/>
    <w:rsid w:val="009E180F"/>
    <w:rsid w:val="009E197C"/>
    <w:rsid w:val="009E6757"/>
    <w:rsid w:val="009F1478"/>
    <w:rsid w:val="009F1BBC"/>
    <w:rsid w:val="009F3434"/>
    <w:rsid w:val="00A05EE7"/>
    <w:rsid w:val="00A10E7B"/>
    <w:rsid w:val="00A14185"/>
    <w:rsid w:val="00A215FF"/>
    <w:rsid w:val="00A226CD"/>
    <w:rsid w:val="00A33EA9"/>
    <w:rsid w:val="00A46DD7"/>
    <w:rsid w:val="00A47AE8"/>
    <w:rsid w:val="00A5001B"/>
    <w:rsid w:val="00A5022A"/>
    <w:rsid w:val="00A525FB"/>
    <w:rsid w:val="00A7568A"/>
    <w:rsid w:val="00A8104D"/>
    <w:rsid w:val="00A84818"/>
    <w:rsid w:val="00A912F7"/>
    <w:rsid w:val="00A9505C"/>
    <w:rsid w:val="00A97F02"/>
    <w:rsid w:val="00AA6BE4"/>
    <w:rsid w:val="00AB3A9A"/>
    <w:rsid w:val="00AC14BF"/>
    <w:rsid w:val="00AD0CDD"/>
    <w:rsid w:val="00AD1C99"/>
    <w:rsid w:val="00AD2EB7"/>
    <w:rsid w:val="00AE1D29"/>
    <w:rsid w:val="00AF1FF0"/>
    <w:rsid w:val="00AF5765"/>
    <w:rsid w:val="00AF66E5"/>
    <w:rsid w:val="00B10E23"/>
    <w:rsid w:val="00B14FF9"/>
    <w:rsid w:val="00B22926"/>
    <w:rsid w:val="00B2469D"/>
    <w:rsid w:val="00B356DD"/>
    <w:rsid w:val="00B42E37"/>
    <w:rsid w:val="00B50416"/>
    <w:rsid w:val="00B60717"/>
    <w:rsid w:val="00B64195"/>
    <w:rsid w:val="00B66999"/>
    <w:rsid w:val="00B70BD7"/>
    <w:rsid w:val="00B80B35"/>
    <w:rsid w:val="00B82C3D"/>
    <w:rsid w:val="00B91BF2"/>
    <w:rsid w:val="00BA0B14"/>
    <w:rsid w:val="00BA3342"/>
    <w:rsid w:val="00BA3E36"/>
    <w:rsid w:val="00BA5692"/>
    <w:rsid w:val="00BC050C"/>
    <w:rsid w:val="00BC33C1"/>
    <w:rsid w:val="00BC65F2"/>
    <w:rsid w:val="00BD5D23"/>
    <w:rsid w:val="00BE4801"/>
    <w:rsid w:val="00C05C53"/>
    <w:rsid w:val="00C06986"/>
    <w:rsid w:val="00C0799F"/>
    <w:rsid w:val="00C102C2"/>
    <w:rsid w:val="00C1211D"/>
    <w:rsid w:val="00C15538"/>
    <w:rsid w:val="00C201C1"/>
    <w:rsid w:val="00C21676"/>
    <w:rsid w:val="00C21FCB"/>
    <w:rsid w:val="00C2549A"/>
    <w:rsid w:val="00C27BB1"/>
    <w:rsid w:val="00C32F3F"/>
    <w:rsid w:val="00C35559"/>
    <w:rsid w:val="00C40E95"/>
    <w:rsid w:val="00C44155"/>
    <w:rsid w:val="00C509D6"/>
    <w:rsid w:val="00C520B9"/>
    <w:rsid w:val="00C52B5A"/>
    <w:rsid w:val="00C56147"/>
    <w:rsid w:val="00C56363"/>
    <w:rsid w:val="00C613D1"/>
    <w:rsid w:val="00C6535F"/>
    <w:rsid w:val="00C6590E"/>
    <w:rsid w:val="00C67414"/>
    <w:rsid w:val="00C7241F"/>
    <w:rsid w:val="00C77192"/>
    <w:rsid w:val="00C777ED"/>
    <w:rsid w:val="00C810DE"/>
    <w:rsid w:val="00C82D70"/>
    <w:rsid w:val="00C86780"/>
    <w:rsid w:val="00C91436"/>
    <w:rsid w:val="00C944B1"/>
    <w:rsid w:val="00C9500E"/>
    <w:rsid w:val="00CA174F"/>
    <w:rsid w:val="00CA61AD"/>
    <w:rsid w:val="00CC0A30"/>
    <w:rsid w:val="00CD090F"/>
    <w:rsid w:val="00CE0394"/>
    <w:rsid w:val="00CE244C"/>
    <w:rsid w:val="00CF22EA"/>
    <w:rsid w:val="00CF7522"/>
    <w:rsid w:val="00D22909"/>
    <w:rsid w:val="00D365E5"/>
    <w:rsid w:val="00D37451"/>
    <w:rsid w:val="00D4308E"/>
    <w:rsid w:val="00D4329C"/>
    <w:rsid w:val="00D453ED"/>
    <w:rsid w:val="00D47A32"/>
    <w:rsid w:val="00D5139D"/>
    <w:rsid w:val="00D518C4"/>
    <w:rsid w:val="00D57777"/>
    <w:rsid w:val="00D60D48"/>
    <w:rsid w:val="00D62624"/>
    <w:rsid w:val="00D64C5C"/>
    <w:rsid w:val="00D71F08"/>
    <w:rsid w:val="00D73880"/>
    <w:rsid w:val="00D83C71"/>
    <w:rsid w:val="00D85B46"/>
    <w:rsid w:val="00D8709E"/>
    <w:rsid w:val="00D93DED"/>
    <w:rsid w:val="00D96964"/>
    <w:rsid w:val="00DA5E7E"/>
    <w:rsid w:val="00DA618E"/>
    <w:rsid w:val="00DA7BB0"/>
    <w:rsid w:val="00DB4EB9"/>
    <w:rsid w:val="00DD6698"/>
    <w:rsid w:val="00DE1693"/>
    <w:rsid w:val="00DE3E20"/>
    <w:rsid w:val="00DF1B1D"/>
    <w:rsid w:val="00DF33F6"/>
    <w:rsid w:val="00DF5AC0"/>
    <w:rsid w:val="00E02255"/>
    <w:rsid w:val="00E028D4"/>
    <w:rsid w:val="00E037B2"/>
    <w:rsid w:val="00E03D9B"/>
    <w:rsid w:val="00E12A42"/>
    <w:rsid w:val="00E1320C"/>
    <w:rsid w:val="00E15292"/>
    <w:rsid w:val="00E16740"/>
    <w:rsid w:val="00E2197B"/>
    <w:rsid w:val="00E23CC8"/>
    <w:rsid w:val="00E3084B"/>
    <w:rsid w:val="00E33F01"/>
    <w:rsid w:val="00E375A5"/>
    <w:rsid w:val="00E3778A"/>
    <w:rsid w:val="00E41522"/>
    <w:rsid w:val="00E43A0E"/>
    <w:rsid w:val="00E445AF"/>
    <w:rsid w:val="00E56CCC"/>
    <w:rsid w:val="00E57619"/>
    <w:rsid w:val="00E62449"/>
    <w:rsid w:val="00E6486C"/>
    <w:rsid w:val="00E74BC9"/>
    <w:rsid w:val="00E76B41"/>
    <w:rsid w:val="00E76C1D"/>
    <w:rsid w:val="00E81931"/>
    <w:rsid w:val="00E8445D"/>
    <w:rsid w:val="00E86F08"/>
    <w:rsid w:val="00E91AA3"/>
    <w:rsid w:val="00E97E0F"/>
    <w:rsid w:val="00EA2A94"/>
    <w:rsid w:val="00EA5AAD"/>
    <w:rsid w:val="00EB1A81"/>
    <w:rsid w:val="00EB5E3A"/>
    <w:rsid w:val="00EC66F8"/>
    <w:rsid w:val="00ED7182"/>
    <w:rsid w:val="00EE322B"/>
    <w:rsid w:val="00EE6982"/>
    <w:rsid w:val="00EE78A0"/>
    <w:rsid w:val="00EF4FCA"/>
    <w:rsid w:val="00EF5B1B"/>
    <w:rsid w:val="00EF7570"/>
    <w:rsid w:val="00EF7714"/>
    <w:rsid w:val="00F01244"/>
    <w:rsid w:val="00F02A20"/>
    <w:rsid w:val="00F20C3C"/>
    <w:rsid w:val="00F2168B"/>
    <w:rsid w:val="00F22E5E"/>
    <w:rsid w:val="00F23F48"/>
    <w:rsid w:val="00F4123A"/>
    <w:rsid w:val="00F41ADF"/>
    <w:rsid w:val="00F42348"/>
    <w:rsid w:val="00F45558"/>
    <w:rsid w:val="00F462A4"/>
    <w:rsid w:val="00F51196"/>
    <w:rsid w:val="00F519DB"/>
    <w:rsid w:val="00F5301F"/>
    <w:rsid w:val="00F64CD7"/>
    <w:rsid w:val="00F654FE"/>
    <w:rsid w:val="00F70ED6"/>
    <w:rsid w:val="00F7235E"/>
    <w:rsid w:val="00F74AAE"/>
    <w:rsid w:val="00F802A8"/>
    <w:rsid w:val="00F80CE9"/>
    <w:rsid w:val="00F816AE"/>
    <w:rsid w:val="00F87BD2"/>
    <w:rsid w:val="00F918F7"/>
    <w:rsid w:val="00F91B7C"/>
    <w:rsid w:val="00F96752"/>
    <w:rsid w:val="00FA0DD7"/>
    <w:rsid w:val="00FA23A1"/>
    <w:rsid w:val="00FA3D21"/>
    <w:rsid w:val="00FB314C"/>
    <w:rsid w:val="00FB3C3A"/>
    <w:rsid w:val="00FC1E3E"/>
    <w:rsid w:val="00FD4018"/>
    <w:rsid w:val="00FE1BB7"/>
    <w:rsid w:val="00FF010B"/>
    <w:rsid w:val="00FF45E3"/>
    <w:rsid w:val="00FF729B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A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Plain Text"/>
    <w:basedOn w:val="a"/>
    <w:rPr>
      <w:rFonts w:ascii="宋体" w:hAnsi="Courier New" w:cs="Courier New"/>
      <w:szCs w:val="21"/>
    </w:rPr>
  </w:style>
  <w:style w:type="character" w:styleId="a6">
    <w:name w:val="FollowedHyperlink"/>
    <w:rPr>
      <w:color w:val="800080"/>
      <w:u w:val="single"/>
    </w:rPr>
  </w:style>
  <w:style w:type="character" w:styleId="a7">
    <w:name w:val="Strong"/>
    <w:qFormat/>
    <w:rsid w:val="002800AF"/>
    <w:rPr>
      <w:b/>
      <w:bCs/>
    </w:rPr>
  </w:style>
  <w:style w:type="character" w:customStyle="1" w:styleId="SimSun">
    <w:name w:val="內文 + SimSun 字元"/>
    <w:aliases w:val="18 點 字元,粗體 字元,自訂色彩(RGB(0 字元,0 字元,102)) 字元"/>
    <w:rsid w:val="002800AF"/>
    <w:rPr>
      <w:rFonts w:eastAsia="宋体"/>
      <w:b/>
      <w:kern w:val="2"/>
      <w:sz w:val="36"/>
      <w:szCs w:val="36"/>
      <w:lang w:val="en-US" w:eastAsia="zh-CN" w:bidi="ar-SA"/>
    </w:rPr>
  </w:style>
  <w:style w:type="paragraph" w:customStyle="1" w:styleId="CharCharCharCharCharCharCharCharCharCharCharCharCharCharCharChar">
    <w:name w:val=" Char Char Char Char Char Char Char Char Char Char Char Char Char Char Char Char"/>
    <w:basedOn w:val="a"/>
    <w:rsid w:val="00E91AA3"/>
    <w:rPr>
      <w:rFonts w:ascii="Tahoma" w:hAnsi="Tahoma"/>
      <w:sz w:val="24"/>
      <w:szCs w:val="20"/>
    </w:rPr>
  </w:style>
  <w:style w:type="paragraph" w:styleId="a8">
    <w:name w:val="header"/>
    <w:basedOn w:val="a"/>
    <w:rsid w:val="00DF1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DF1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3D09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www.amoi.com.cn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2006秋季国际PCB技术/信息论坛征文通知</dc:title>
  <dc:subject/>
  <dc:creator>liiang</dc:creator>
  <cp:keywords/>
  <cp:lastModifiedBy>微软用户</cp:lastModifiedBy>
  <cp:revision>2</cp:revision>
  <cp:lastPrinted>2015-09-06T01:30:00Z</cp:lastPrinted>
  <dcterms:created xsi:type="dcterms:W3CDTF">2016-09-14T02:31:00Z</dcterms:created>
  <dcterms:modified xsi:type="dcterms:W3CDTF">2016-09-14T02:31:00Z</dcterms:modified>
</cp:coreProperties>
</file>